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486A82C5" w:rsidR="001E4C89" w:rsidRPr="00542F3B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KLASA:</w:t>
      </w:r>
      <w:r w:rsidR="00B32F24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542F3B">
        <w:rPr>
          <w:rFonts w:ascii="Times New Roman" w:hAnsi="Times New Roman" w:cs="Times New Roman"/>
          <w:sz w:val="24"/>
          <w:szCs w:val="24"/>
        </w:rPr>
        <w:t>400-08/</w:t>
      </w:r>
      <w:r w:rsidR="00003690" w:rsidRPr="00542F3B">
        <w:rPr>
          <w:rFonts w:ascii="Times New Roman" w:hAnsi="Times New Roman" w:cs="Times New Roman"/>
          <w:sz w:val="24"/>
          <w:szCs w:val="24"/>
        </w:rPr>
        <w:t>2</w:t>
      </w:r>
      <w:r w:rsidR="005C22DF">
        <w:rPr>
          <w:rFonts w:ascii="Times New Roman" w:hAnsi="Times New Roman" w:cs="Times New Roman"/>
          <w:sz w:val="24"/>
          <w:szCs w:val="24"/>
        </w:rPr>
        <w:t>1</w:t>
      </w:r>
      <w:r w:rsidR="007668D8" w:rsidRPr="00542F3B">
        <w:rPr>
          <w:rFonts w:ascii="Times New Roman" w:hAnsi="Times New Roman" w:cs="Times New Roman"/>
          <w:sz w:val="24"/>
          <w:szCs w:val="24"/>
        </w:rPr>
        <w:t>-01/</w:t>
      </w:r>
      <w:r w:rsidR="005C22DF">
        <w:rPr>
          <w:rFonts w:ascii="Times New Roman" w:hAnsi="Times New Roman" w:cs="Times New Roman"/>
          <w:sz w:val="24"/>
          <w:szCs w:val="24"/>
        </w:rPr>
        <w:t>20</w:t>
      </w:r>
    </w:p>
    <w:p w14:paraId="0C3B7A40" w14:textId="4031F113" w:rsidR="009642B7" w:rsidRPr="00542F3B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URBROJ:</w:t>
      </w:r>
      <w:r w:rsidR="005837EF" w:rsidRPr="00542F3B">
        <w:rPr>
          <w:rFonts w:ascii="Times New Roman" w:hAnsi="Times New Roman" w:cs="Times New Roman"/>
          <w:sz w:val="24"/>
          <w:szCs w:val="24"/>
        </w:rPr>
        <w:t>2113/03-03-</w:t>
      </w:r>
      <w:r w:rsidR="00003690" w:rsidRPr="00542F3B">
        <w:rPr>
          <w:rFonts w:ascii="Times New Roman" w:hAnsi="Times New Roman" w:cs="Times New Roman"/>
          <w:sz w:val="24"/>
          <w:szCs w:val="24"/>
        </w:rPr>
        <w:t>2</w:t>
      </w:r>
      <w:r w:rsidR="005C22DF">
        <w:rPr>
          <w:rFonts w:ascii="Times New Roman" w:hAnsi="Times New Roman" w:cs="Times New Roman"/>
          <w:sz w:val="24"/>
          <w:szCs w:val="24"/>
        </w:rPr>
        <w:t>1</w:t>
      </w:r>
      <w:r w:rsidR="005837EF" w:rsidRPr="00542F3B">
        <w:rPr>
          <w:rFonts w:ascii="Times New Roman" w:hAnsi="Times New Roman" w:cs="Times New Roman"/>
          <w:sz w:val="24"/>
          <w:szCs w:val="24"/>
        </w:rPr>
        <w:t>-</w:t>
      </w:r>
      <w:r w:rsidR="00CD75B2" w:rsidRPr="00542F3B">
        <w:rPr>
          <w:rFonts w:ascii="Times New Roman" w:hAnsi="Times New Roman" w:cs="Times New Roman"/>
          <w:sz w:val="24"/>
          <w:szCs w:val="24"/>
        </w:rPr>
        <w:t>1</w:t>
      </w:r>
    </w:p>
    <w:p w14:paraId="60CD995A" w14:textId="7429BC92" w:rsidR="00CB1A65" w:rsidRPr="005C22DF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DD300D">
        <w:rPr>
          <w:rFonts w:ascii="Times New Roman" w:hAnsi="Times New Roman" w:cs="Times New Roman"/>
          <w:sz w:val="24"/>
          <w:szCs w:val="24"/>
        </w:rPr>
        <w:t>11</w:t>
      </w:r>
      <w:r w:rsidR="00003690" w:rsidRPr="005C22DF">
        <w:rPr>
          <w:rFonts w:ascii="Times New Roman" w:hAnsi="Times New Roman" w:cs="Times New Roman"/>
          <w:sz w:val="24"/>
          <w:szCs w:val="24"/>
        </w:rPr>
        <w:t>.11</w:t>
      </w:r>
      <w:r w:rsidR="007668D8" w:rsidRPr="005C22DF">
        <w:rPr>
          <w:rFonts w:ascii="Times New Roman" w:hAnsi="Times New Roman" w:cs="Times New Roman"/>
          <w:sz w:val="24"/>
          <w:szCs w:val="24"/>
        </w:rPr>
        <w:t>.20</w:t>
      </w:r>
      <w:r w:rsidR="00003690" w:rsidRPr="005C22DF">
        <w:rPr>
          <w:rFonts w:ascii="Times New Roman" w:hAnsi="Times New Roman" w:cs="Times New Roman"/>
          <w:sz w:val="24"/>
          <w:szCs w:val="24"/>
        </w:rPr>
        <w:t>2</w:t>
      </w:r>
      <w:r w:rsidR="005C22DF" w:rsidRPr="005C22DF">
        <w:rPr>
          <w:rFonts w:ascii="Times New Roman" w:hAnsi="Times New Roman" w:cs="Times New Roman"/>
          <w:sz w:val="24"/>
          <w:szCs w:val="24"/>
        </w:rPr>
        <w:t>1</w:t>
      </w:r>
      <w:r w:rsidR="007668D8" w:rsidRPr="005C22DF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542F3B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59FDCCFE" w:rsidR="00CD75B2" w:rsidRPr="00542F3B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Na temelju  članka</w:t>
      </w:r>
      <w:r w:rsidR="008663EA" w:rsidRPr="00542F3B">
        <w:rPr>
          <w:rFonts w:ascii="Times New Roman" w:hAnsi="Times New Roman" w:cs="Times New Roman"/>
          <w:sz w:val="24"/>
          <w:szCs w:val="24"/>
        </w:rPr>
        <w:t xml:space="preserve"> 67</w:t>
      </w:r>
      <w:r w:rsidRPr="00542F3B">
        <w:rPr>
          <w:rFonts w:ascii="Times New Roman" w:hAnsi="Times New Roman" w:cs="Times New Roman"/>
          <w:sz w:val="24"/>
          <w:szCs w:val="24"/>
        </w:rPr>
        <w:t xml:space="preserve">. stavka 1. Zakona o komunalnom gospodarstvu </w:t>
      </w:r>
      <w:bookmarkStart w:id="0" w:name="_Hlk55899198"/>
      <w:r w:rsidRPr="00542F3B">
        <w:rPr>
          <w:rFonts w:ascii="Times New Roman" w:hAnsi="Times New Roman" w:cs="Times New Roman"/>
          <w:sz w:val="24"/>
          <w:szCs w:val="24"/>
        </w:rPr>
        <w:t>(''Narodne novine'', broj 68/2018</w:t>
      </w:r>
      <w:r w:rsidR="00003690" w:rsidRPr="00542F3B">
        <w:rPr>
          <w:rFonts w:ascii="Times New Roman" w:hAnsi="Times New Roman" w:cs="Times New Roman"/>
          <w:sz w:val="24"/>
          <w:szCs w:val="24"/>
        </w:rPr>
        <w:t>,</w:t>
      </w:r>
      <w:r w:rsidR="00AF0F79" w:rsidRPr="00542F3B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 w:rsidRPr="00542F3B">
        <w:rPr>
          <w:rFonts w:ascii="Times New Roman" w:hAnsi="Times New Roman" w:cs="Times New Roman"/>
          <w:sz w:val="24"/>
          <w:szCs w:val="24"/>
        </w:rPr>
        <w:t xml:space="preserve"> i 32/20</w:t>
      </w:r>
      <w:r w:rsidRPr="00542F3B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542F3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2F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2F3B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7074D9">
        <w:rPr>
          <w:rFonts w:ascii="Times New Roman" w:hAnsi="Times New Roman" w:cs="Times New Roman"/>
          <w:sz w:val="24"/>
          <w:szCs w:val="24"/>
        </w:rPr>
        <w:t>,</w:t>
      </w:r>
      <w:r w:rsidRPr="00542F3B">
        <w:rPr>
          <w:rFonts w:ascii="Times New Roman" w:hAnsi="Times New Roman" w:cs="Times New Roman"/>
          <w:sz w:val="24"/>
          <w:szCs w:val="24"/>
        </w:rPr>
        <w:t xml:space="preserve"> 15/18</w:t>
      </w:r>
      <w:r w:rsidR="007074D9">
        <w:rPr>
          <w:rFonts w:ascii="Times New Roman" w:hAnsi="Times New Roman" w:cs="Times New Roman"/>
          <w:sz w:val="24"/>
          <w:szCs w:val="24"/>
        </w:rPr>
        <w:t xml:space="preserve"> i 7/21</w:t>
      </w:r>
      <w:r w:rsidRPr="00542F3B">
        <w:rPr>
          <w:rFonts w:ascii="Times New Roman" w:hAnsi="Times New Roman" w:cs="Times New Roman"/>
          <w:sz w:val="24"/>
          <w:szCs w:val="24"/>
        </w:rPr>
        <w:t>) načelnik Općine Stubičke Toplice donosi sljedeć</w:t>
      </w:r>
      <w:r w:rsidR="008663EA" w:rsidRPr="00542F3B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542F3B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0E26A" w14:textId="08A3D517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PRIJEDLOG PROGRAMA  </w:t>
      </w:r>
      <w:r w:rsidR="008663EA" w:rsidRPr="00542F3B">
        <w:rPr>
          <w:rFonts w:ascii="Times New Roman" w:hAnsi="Times New Roman" w:cs="Times New Roman"/>
          <w:b/>
          <w:sz w:val="24"/>
          <w:szCs w:val="24"/>
        </w:rPr>
        <w:t>GRA</w:t>
      </w:r>
      <w:r w:rsidR="00F72FA2">
        <w:rPr>
          <w:rFonts w:ascii="Times New Roman" w:hAnsi="Times New Roman" w:cs="Times New Roman"/>
          <w:b/>
          <w:sz w:val="24"/>
          <w:szCs w:val="24"/>
        </w:rPr>
        <w:t>ĐENJA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KOMUNALNE INFRASTRUKTURE NA PODRUČJU OPĆINE STUBIČKE TOPLICE</w:t>
      </w:r>
    </w:p>
    <w:p w14:paraId="313AAF76" w14:textId="3A761276" w:rsid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ZA 20</w:t>
      </w:r>
      <w:r w:rsidR="000C0CCF" w:rsidRPr="00542F3B">
        <w:rPr>
          <w:rFonts w:ascii="Times New Roman" w:hAnsi="Times New Roman" w:cs="Times New Roman"/>
          <w:b/>
          <w:sz w:val="24"/>
          <w:szCs w:val="24"/>
        </w:rPr>
        <w:t>2</w:t>
      </w:r>
      <w:r w:rsidR="00484ACC">
        <w:rPr>
          <w:rFonts w:ascii="Times New Roman" w:hAnsi="Times New Roman" w:cs="Times New Roman"/>
          <w:b/>
          <w:sz w:val="24"/>
          <w:szCs w:val="24"/>
        </w:rPr>
        <w:t>2</w:t>
      </w:r>
      <w:r w:rsidRPr="00542F3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DF6E6FD" w14:textId="77777777" w:rsidR="00F72FA2" w:rsidRPr="00542F3B" w:rsidRDefault="00F72FA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A0920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542F3B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3F15F77A" w:rsid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ab/>
      </w:r>
      <w:r w:rsidRPr="00F72FA2">
        <w:rPr>
          <w:rFonts w:ascii="Times New Roman" w:hAnsi="Times New Roman" w:cs="Times New Roman"/>
          <w:bCs/>
          <w:sz w:val="24"/>
          <w:szCs w:val="24"/>
        </w:rPr>
        <w:t>1.1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F3B">
        <w:rPr>
          <w:rFonts w:ascii="Times New Roman" w:hAnsi="Times New Roman" w:cs="Times New Roman"/>
          <w:sz w:val="24"/>
          <w:szCs w:val="24"/>
        </w:rPr>
        <w:t>Ovim Programom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EA" w:rsidRPr="00542F3B">
        <w:rPr>
          <w:rFonts w:ascii="Times New Roman" w:hAnsi="Times New Roman" w:cs="Times New Roman"/>
          <w:bCs/>
          <w:sz w:val="24"/>
          <w:szCs w:val="24"/>
        </w:rPr>
        <w:t>gra</w:t>
      </w:r>
      <w:r w:rsidR="00F72FA2">
        <w:rPr>
          <w:rFonts w:ascii="Times New Roman" w:hAnsi="Times New Roman" w:cs="Times New Roman"/>
          <w:bCs/>
          <w:sz w:val="24"/>
          <w:szCs w:val="24"/>
        </w:rPr>
        <w:t>đenja</w:t>
      </w:r>
      <w:r w:rsidRPr="00542F3B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542F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20</w:t>
      </w:r>
      <w:r w:rsidR="000C0CCF" w:rsidRPr="00542F3B">
        <w:rPr>
          <w:rFonts w:ascii="Times New Roman" w:hAnsi="Times New Roman" w:cs="Times New Roman"/>
          <w:sz w:val="24"/>
          <w:szCs w:val="24"/>
        </w:rPr>
        <w:t>2</w:t>
      </w:r>
      <w:r w:rsidR="00484ACC">
        <w:rPr>
          <w:rFonts w:ascii="Times New Roman" w:hAnsi="Times New Roman" w:cs="Times New Roman"/>
          <w:sz w:val="24"/>
          <w:szCs w:val="24"/>
        </w:rPr>
        <w:t>2</w:t>
      </w:r>
      <w:r w:rsidRPr="00542F3B">
        <w:rPr>
          <w:rFonts w:ascii="Times New Roman" w:hAnsi="Times New Roman" w:cs="Times New Roman"/>
          <w:sz w:val="24"/>
          <w:szCs w:val="24"/>
        </w:rPr>
        <w:t xml:space="preserve">. godini (u daljnjem tekstu: Program) </w:t>
      </w:r>
      <w:r w:rsidR="008663EA" w:rsidRPr="00542F3B">
        <w:rPr>
          <w:rFonts w:ascii="Times New Roman" w:hAnsi="Times New Roman" w:cs="Times New Roman"/>
          <w:sz w:val="24"/>
          <w:szCs w:val="24"/>
        </w:rPr>
        <w:t>određuje</w:t>
      </w:r>
      <w:r w:rsidRPr="00542F3B">
        <w:rPr>
          <w:rFonts w:ascii="Times New Roman" w:hAnsi="Times New Roman" w:cs="Times New Roman"/>
          <w:sz w:val="24"/>
          <w:szCs w:val="24"/>
        </w:rPr>
        <w:t xml:space="preserve"> se </w:t>
      </w:r>
      <w:r w:rsidR="008663EA" w:rsidRPr="00542F3B">
        <w:rPr>
          <w:rFonts w:ascii="Times New Roman" w:hAnsi="Times New Roman" w:cs="Times New Roman"/>
          <w:sz w:val="24"/>
          <w:szCs w:val="24"/>
        </w:rPr>
        <w:t>komunalna infrastruktura koja će se graditi u 202</w:t>
      </w:r>
      <w:r w:rsidR="00484ACC">
        <w:rPr>
          <w:rFonts w:ascii="Times New Roman" w:hAnsi="Times New Roman" w:cs="Times New Roman"/>
          <w:sz w:val="24"/>
          <w:szCs w:val="24"/>
        </w:rPr>
        <w:t>2</w:t>
      </w:r>
      <w:r w:rsidR="008663EA" w:rsidRPr="00542F3B">
        <w:rPr>
          <w:rFonts w:ascii="Times New Roman" w:hAnsi="Times New Roman" w:cs="Times New Roman"/>
          <w:sz w:val="24"/>
          <w:szCs w:val="24"/>
        </w:rPr>
        <w:t>. godini</w:t>
      </w:r>
      <w:r w:rsidRPr="00542F3B">
        <w:rPr>
          <w:rFonts w:ascii="Times New Roman" w:hAnsi="Times New Roman" w:cs="Times New Roman"/>
          <w:sz w:val="24"/>
          <w:szCs w:val="24"/>
        </w:rPr>
        <w:t xml:space="preserve"> s procjenom pojedinih troškova po djelatnostima i iskaz financijskih sredstava potrebnih za ostvarivanje Programa s naznakom izvora financiranja.</w:t>
      </w:r>
    </w:p>
    <w:p w14:paraId="59CCACDE" w14:textId="77777777" w:rsidR="00F72FA2" w:rsidRPr="00542F3B" w:rsidRDefault="00F72FA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74B7" w14:textId="697444CE" w:rsidR="008663EA" w:rsidRPr="00542F3B" w:rsidRDefault="008663EA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 w:rsidRPr="00F72FA2">
        <w:rPr>
          <w:rFonts w:ascii="Times New Roman" w:hAnsi="Times New Roman" w:cs="Times New Roman"/>
          <w:sz w:val="24"/>
          <w:szCs w:val="24"/>
        </w:rPr>
        <w:t>1.2.</w:t>
      </w:r>
      <w:r w:rsidR="00F72FA2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28EC49D8" w14:textId="105AC361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r</w:t>
      </w:r>
      <w:r w:rsidR="008663EA" w:rsidRPr="00542F3B">
        <w:rPr>
          <w:rFonts w:ascii="Times New Roman" w:hAnsi="Times New Roman" w:cs="Times New Roman"/>
          <w:sz w:val="24"/>
          <w:szCs w:val="24"/>
        </w:rPr>
        <w:t>ješavanje imovinskopravnih odnosa na zemljištu za građenje komunalne infrastrukture</w:t>
      </w:r>
    </w:p>
    <w:p w14:paraId="0982DECC" w14:textId="57F52535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</w:t>
      </w:r>
      <w:r w:rsidR="008663EA" w:rsidRPr="00542F3B">
        <w:rPr>
          <w:rFonts w:ascii="Times New Roman" w:hAnsi="Times New Roman" w:cs="Times New Roman"/>
          <w:sz w:val="24"/>
          <w:szCs w:val="24"/>
        </w:rPr>
        <w:t>klanjanje i/ili izmještanje postojećih građevina na zemljištu za građenje komunalne infrastrukture i radove na sanaciji tog zemljišta</w:t>
      </w:r>
    </w:p>
    <w:p w14:paraId="02952087" w14:textId="3128F842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</w:t>
      </w:r>
      <w:r w:rsidR="008663EA" w:rsidRPr="00542F3B">
        <w:rPr>
          <w:rFonts w:ascii="Times New Roman" w:hAnsi="Times New Roman" w:cs="Times New Roman"/>
          <w:sz w:val="24"/>
          <w:szCs w:val="24"/>
        </w:rPr>
        <w:t>ribavljanje projekata i druge dokumentacije potrebne za izdavanje dozvola i drugih akata za građenje i uporabu komunalne infrastrukture</w:t>
      </w:r>
    </w:p>
    <w:p w14:paraId="3D716CA1" w14:textId="45F6AEE8" w:rsidR="003F35BF" w:rsidRPr="00542F3B" w:rsidRDefault="003F35BF" w:rsidP="003F35B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g</w:t>
      </w:r>
      <w:r w:rsidR="008663EA" w:rsidRPr="00542F3B">
        <w:rPr>
          <w:rFonts w:ascii="Times New Roman" w:hAnsi="Times New Roman" w:cs="Times New Roman"/>
          <w:sz w:val="24"/>
          <w:szCs w:val="24"/>
        </w:rPr>
        <w:t>rađenje komunalne infrastrukture u smislu zakona kojim se uređuje grad</w:t>
      </w:r>
      <w:r w:rsidRPr="00542F3B">
        <w:rPr>
          <w:rFonts w:ascii="Times New Roman" w:hAnsi="Times New Roman" w:cs="Times New Roman"/>
          <w:sz w:val="24"/>
          <w:szCs w:val="24"/>
        </w:rPr>
        <w:t>n</w:t>
      </w:r>
      <w:r w:rsidR="008663EA" w:rsidRPr="00542F3B">
        <w:rPr>
          <w:rFonts w:ascii="Times New Roman" w:hAnsi="Times New Roman" w:cs="Times New Roman"/>
          <w:sz w:val="24"/>
          <w:szCs w:val="24"/>
        </w:rPr>
        <w:t>ja građevina</w:t>
      </w:r>
    </w:p>
    <w:p w14:paraId="23A0DD0A" w14:textId="71A14F5D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64F421" w14:textId="450F6B94" w:rsidR="00542F3B" w:rsidRPr="00542F3B" w:rsidRDefault="00F72FA2" w:rsidP="00542F3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72FA2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5BF" w:rsidRPr="00542F3B">
        <w:rPr>
          <w:rFonts w:ascii="Times New Roman" w:hAnsi="Times New Roman" w:cs="Times New Roman"/>
          <w:sz w:val="24"/>
          <w:szCs w:val="24"/>
        </w:rPr>
        <w:t>Program građenja komunalne infrastrukture sadrži iskaz financijs</w:t>
      </w:r>
      <w:r w:rsidR="00542F3B" w:rsidRPr="00542F3B">
        <w:rPr>
          <w:rFonts w:ascii="Times New Roman" w:hAnsi="Times New Roman" w:cs="Times New Roman"/>
          <w:sz w:val="24"/>
          <w:szCs w:val="24"/>
        </w:rPr>
        <w:t>kih</w:t>
      </w:r>
      <w:r w:rsidR="003F35BF" w:rsidRPr="00542F3B">
        <w:rPr>
          <w:rFonts w:ascii="Times New Roman" w:hAnsi="Times New Roman" w:cs="Times New Roman"/>
          <w:sz w:val="24"/>
          <w:szCs w:val="24"/>
        </w:rPr>
        <w:t xml:space="preserve"> sredstava</w:t>
      </w:r>
    </w:p>
    <w:p w14:paraId="546E8F21" w14:textId="70FB3674" w:rsidR="003F35BF" w:rsidRPr="00542F3B" w:rsidRDefault="003F35BF" w:rsidP="0054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potrebnih</w:t>
      </w:r>
      <w:r w:rsidR="00542F3B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 xml:space="preserve">za realizaciju Programa (poglavlje </w:t>
      </w:r>
      <w:r w:rsidR="00542F3B" w:rsidRPr="00542F3B">
        <w:rPr>
          <w:rFonts w:ascii="Times New Roman" w:hAnsi="Times New Roman" w:cs="Times New Roman"/>
          <w:sz w:val="24"/>
          <w:szCs w:val="24"/>
        </w:rPr>
        <w:t>2</w:t>
      </w:r>
      <w:r w:rsidRPr="00542F3B">
        <w:rPr>
          <w:rFonts w:ascii="Times New Roman" w:hAnsi="Times New Roman" w:cs="Times New Roman"/>
          <w:sz w:val="24"/>
          <w:szCs w:val="24"/>
        </w:rPr>
        <w:t>.).</w:t>
      </w:r>
    </w:p>
    <w:p w14:paraId="3C54EF90" w14:textId="0B9A8260" w:rsidR="00542F3B" w:rsidRPr="00542F3B" w:rsidRDefault="003F35BF" w:rsidP="003F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>
        <w:rPr>
          <w:rFonts w:ascii="Times New Roman" w:hAnsi="Times New Roman" w:cs="Times New Roman"/>
          <w:sz w:val="24"/>
          <w:szCs w:val="24"/>
        </w:rPr>
        <w:t xml:space="preserve">      </w:t>
      </w:r>
      <w:r w:rsidRPr="00542F3B">
        <w:rPr>
          <w:rFonts w:ascii="Times New Roman" w:hAnsi="Times New Roman" w:cs="Times New Roman"/>
          <w:sz w:val="24"/>
          <w:szCs w:val="24"/>
        </w:rPr>
        <w:t>Također sadrži procjenu troškova projektiranja, revizije</w:t>
      </w:r>
      <w:r w:rsidR="00542F3B" w:rsidRPr="00542F3B">
        <w:rPr>
          <w:rFonts w:ascii="Times New Roman" w:hAnsi="Times New Roman" w:cs="Times New Roman"/>
          <w:sz w:val="24"/>
          <w:szCs w:val="24"/>
        </w:rPr>
        <w:t xml:space="preserve">, građenja, provedbe stručnog nadzora građenja, i provedbe vođenja projekata građenja komunalne infrastrukture s naznakom izvora njihova financiranja </w:t>
      </w:r>
      <w:r w:rsidRPr="00542F3B">
        <w:rPr>
          <w:rFonts w:ascii="Times New Roman" w:hAnsi="Times New Roman" w:cs="Times New Roman"/>
          <w:sz w:val="24"/>
          <w:szCs w:val="24"/>
        </w:rPr>
        <w:t xml:space="preserve">(poglavlje </w:t>
      </w:r>
      <w:r w:rsidR="00542F3B" w:rsidRPr="00542F3B">
        <w:rPr>
          <w:rFonts w:ascii="Times New Roman" w:hAnsi="Times New Roman" w:cs="Times New Roman"/>
          <w:sz w:val="24"/>
          <w:szCs w:val="24"/>
        </w:rPr>
        <w:t>3</w:t>
      </w:r>
      <w:r w:rsidRPr="00542F3B">
        <w:rPr>
          <w:rFonts w:ascii="Times New Roman" w:hAnsi="Times New Roman" w:cs="Times New Roman"/>
          <w:sz w:val="24"/>
          <w:szCs w:val="24"/>
        </w:rPr>
        <w:t>.).</w:t>
      </w:r>
    </w:p>
    <w:p w14:paraId="4F9DD536" w14:textId="7F9AAA9A" w:rsidR="003F35BF" w:rsidRPr="00542F3B" w:rsidRDefault="00F72FA2" w:rsidP="00F72F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35BF" w:rsidRPr="00542F3B">
        <w:rPr>
          <w:rFonts w:ascii="Times New Roman" w:hAnsi="Times New Roman" w:cs="Times New Roman"/>
          <w:sz w:val="24"/>
          <w:szCs w:val="24"/>
        </w:rPr>
        <w:t>Troškovi se iskazuju odvojeno za svaku građevinu i ukupno te se iskazuju odvojeno prema izvoru financiranja.</w:t>
      </w:r>
    </w:p>
    <w:p w14:paraId="4995C8F9" w14:textId="77777777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1F85F3" w14:textId="319BFD3D" w:rsidR="00CD75B2" w:rsidRPr="00542F3B" w:rsidRDefault="00CD75B2" w:rsidP="003F35BF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0B628622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8B6F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3EB20D4C" w14:textId="77777777" w:rsidR="00CD75B2" w:rsidRPr="00542F3B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3DDA8F31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542F3B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CD75B2" w:rsidRPr="00542F3B" w14:paraId="6DD151FC" w14:textId="77777777" w:rsidTr="006E63E1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542F3B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542F3B" w:rsidRDefault="00CD75B2" w:rsidP="007729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4ACC" w:rsidRPr="00484ACC" w14:paraId="0494F38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0868E77B" w:rsidR="00CD75B2" w:rsidRPr="001167E4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6FBD9373" w:rsidR="00CD75B2" w:rsidRPr="001167E4" w:rsidRDefault="001167E4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30.000,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484ACC" w:rsidRPr="00484ACC" w14:paraId="6A8D2E6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32BC6E89" w:rsidR="008E1B03" w:rsidRPr="001167E4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34A5E17A" w:rsidR="008E1B03" w:rsidRPr="001167E4" w:rsidRDefault="001167E4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18.000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84ACC" w:rsidRPr="00484ACC" w14:paraId="21535C5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305EFD74" w:rsidR="00CD75B2" w:rsidRPr="001167E4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04884A92" w:rsidR="00CD75B2" w:rsidRPr="001167E4" w:rsidRDefault="001167E4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270.800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84ACC" w:rsidRPr="00484ACC" w14:paraId="6ECEDAFC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1BAD6E74" w:rsidR="00CD75B2" w:rsidRPr="001167E4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44BEADA7" w:rsidR="00CD75B2" w:rsidRPr="001167E4" w:rsidRDefault="006E63E1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84ACC" w:rsidRPr="00484ACC" w14:paraId="4C2FDDB4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533F012A" w:rsidR="00CD75B2" w:rsidRPr="001167E4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16DCCEA1" w:rsidR="00CD75B2" w:rsidRPr="001167E4" w:rsidRDefault="001167E4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59.200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84ACC" w:rsidRPr="00484ACC" w14:paraId="7EE93A8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233F121E" w:rsidR="00CD75B2" w:rsidRPr="001167E4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48477BC8" w:rsidR="00CD75B2" w:rsidRPr="001167E4" w:rsidRDefault="001167E4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1.795.000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8E1B03" w:rsidRPr="00484ACC" w14:paraId="2CF000D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1B0ED5DF" w:rsidR="008E1B03" w:rsidRPr="001167E4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5E92665E" w:rsidR="008E1B03" w:rsidRPr="001167E4" w:rsidRDefault="001167E4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6E63E1"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1167E4" w:rsidRPr="00484ACC" w14:paraId="56AB39E8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83C294" w14:textId="3731CF91" w:rsidR="001167E4" w:rsidRPr="001167E4" w:rsidRDefault="001167E4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9CE1" w14:textId="66BE20F2" w:rsidR="001167E4" w:rsidRPr="001167E4" w:rsidRDefault="001167E4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500.000,00</w:t>
            </w:r>
          </w:p>
        </w:tc>
      </w:tr>
    </w:tbl>
    <w:p w14:paraId="0E5CFEEB" w14:textId="77777777" w:rsidR="00CD75B2" w:rsidRPr="00484ACC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0AC2370" w14:textId="77777777" w:rsidR="00CD75B2" w:rsidRPr="00542F3B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3B29416C" w:rsidR="00CD75B2" w:rsidRPr="00542F3B" w:rsidRDefault="003F35BF" w:rsidP="00542F3B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542F3B">
        <w:rPr>
          <w:b/>
          <w:szCs w:val="24"/>
        </w:rPr>
        <w:t xml:space="preserve">GRAĐENJE </w:t>
      </w:r>
      <w:r w:rsidR="00CD75B2" w:rsidRPr="00542F3B">
        <w:rPr>
          <w:b/>
          <w:szCs w:val="24"/>
        </w:rPr>
        <w:t>KOMUNALNE INFRASTRUKTURE</w:t>
      </w:r>
    </w:p>
    <w:p w14:paraId="38BFAFF7" w14:textId="77777777" w:rsidR="00542F3B" w:rsidRPr="00542F3B" w:rsidRDefault="00542F3B" w:rsidP="00542F3B">
      <w:pPr>
        <w:pStyle w:val="Paragraf11"/>
        <w:spacing w:before="0" w:after="0"/>
        <w:ind w:left="780" w:firstLine="0"/>
        <w:rPr>
          <w:b/>
          <w:szCs w:val="24"/>
        </w:rPr>
      </w:pPr>
    </w:p>
    <w:p w14:paraId="30C211D3" w14:textId="5DC3B48F" w:rsidR="00CD75B2" w:rsidRPr="00542F3B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542F3B">
        <w:rPr>
          <w:szCs w:val="24"/>
        </w:rPr>
        <w:t xml:space="preserve">Na temelju predvidivih sredstava za ostvarivanje Programa, u nastavku se određuju poslovi i radovi na </w:t>
      </w:r>
      <w:r w:rsidR="00542F3B" w:rsidRPr="00542F3B">
        <w:rPr>
          <w:szCs w:val="24"/>
        </w:rPr>
        <w:t>gradnji</w:t>
      </w:r>
      <w:r w:rsidRPr="00542F3B">
        <w:rPr>
          <w:szCs w:val="24"/>
        </w:rPr>
        <w:t xml:space="preserve"> objekata i uređaja komunalne infrastrukture u 20</w:t>
      </w:r>
      <w:r w:rsidR="000C0CCF" w:rsidRPr="00542F3B">
        <w:rPr>
          <w:szCs w:val="24"/>
        </w:rPr>
        <w:t>2</w:t>
      </w:r>
      <w:r w:rsidR="00003690" w:rsidRPr="00542F3B">
        <w:rPr>
          <w:szCs w:val="24"/>
        </w:rPr>
        <w:t>1</w:t>
      </w:r>
      <w:r w:rsidRPr="00542F3B">
        <w:rPr>
          <w:szCs w:val="24"/>
        </w:rPr>
        <w:t>. godini po vrsti komunalne djelatnosti, s procjenom pojedinih troškova, kako slijedi:</w:t>
      </w:r>
    </w:p>
    <w:p w14:paraId="51B8E7CF" w14:textId="346150B3" w:rsidR="00CD75B2" w:rsidRPr="00542F3B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BE308B" w:rsidRPr="00542F3B" w14:paraId="18249A2E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4331631E" w14:textId="48D9F10E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310B4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Građevine komunalne infrastrukture koje će se graditi radi uređenja neuređenih dijelova građevinskog područja</w:t>
            </w:r>
          </w:p>
          <w:p w14:paraId="58B44E16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8B" w:rsidRPr="00542F3B" w14:paraId="4BA0DE4E" w14:textId="77777777" w:rsidTr="00542F3B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4F3B97AC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3C368DD5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3EBF0E2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84D309" w14:textId="374349BA" w:rsidR="00BE308B" w:rsidRPr="00542F3B" w:rsidRDefault="00DD044D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84ACC" w:rsidRPr="00484ACC" w14:paraId="211F7D94" w14:textId="77777777" w:rsidTr="00542F3B">
        <w:trPr>
          <w:trHeight w:val="305"/>
        </w:trPr>
        <w:tc>
          <w:tcPr>
            <w:tcW w:w="709" w:type="dxa"/>
          </w:tcPr>
          <w:p w14:paraId="757D2E99" w14:textId="5440B1CC" w:rsidR="00BE308B" w:rsidRPr="007A170C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1.</w:t>
            </w:r>
            <w:r w:rsidR="00FE621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</w:tcPr>
          <w:p w14:paraId="5E71A2BC" w14:textId="26AD464D" w:rsidR="00BE308B" w:rsidRPr="007A170C" w:rsidRDefault="00772913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59" w:type="dxa"/>
          </w:tcPr>
          <w:p w14:paraId="487CE994" w14:textId="794B488C" w:rsidR="00BE308B" w:rsidRPr="007A170C" w:rsidRDefault="00DD044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1</w:t>
            </w:r>
            <w:r w:rsidR="007A170C" w:rsidRPr="007A170C">
              <w:rPr>
                <w:rFonts w:ascii="Times New Roman" w:hAnsi="Times New Roman" w:cs="Times New Roman"/>
                <w:b/>
                <w:bCs/>
              </w:rPr>
              <w:t>00.</w:t>
            </w:r>
            <w:r w:rsidRPr="007A170C">
              <w:rPr>
                <w:rFonts w:ascii="Times New Roman" w:hAnsi="Times New Roman" w:cs="Times New Roman"/>
                <w:b/>
                <w:bCs/>
              </w:rPr>
              <w:t>000,00</w:t>
            </w:r>
          </w:p>
        </w:tc>
        <w:tc>
          <w:tcPr>
            <w:tcW w:w="1969" w:type="dxa"/>
          </w:tcPr>
          <w:p w14:paraId="7B19A017" w14:textId="785774EC" w:rsidR="00BE308B" w:rsidRPr="007A170C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84ACC" w:rsidRPr="00484ACC" w14:paraId="7A3150F4" w14:textId="77777777" w:rsidTr="00542F3B">
        <w:trPr>
          <w:trHeight w:val="291"/>
        </w:trPr>
        <w:tc>
          <w:tcPr>
            <w:tcW w:w="709" w:type="dxa"/>
          </w:tcPr>
          <w:p w14:paraId="50216DE8" w14:textId="77777777" w:rsidR="00BE308B" w:rsidRPr="007A170C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2D8240A3" w14:textId="53AF0827" w:rsidR="00BE308B" w:rsidRPr="007A170C" w:rsidRDefault="00DD044D" w:rsidP="003068DD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78F68182" w14:textId="26856933" w:rsidR="00BE308B" w:rsidRPr="007A170C" w:rsidRDefault="007A170C" w:rsidP="007310B4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97.000,00</w:t>
            </w:r>
          </w:p>
        </w:tc>
        <w:tc>
          <w:tcPr>
            <w:tcW w:w="1969" w:type="dxa"/>
          </w:tcPr>
          <w:p w14:paraId="23D33F54" w14:textId="6D88BC7D" w:rsidR="00BE308B" w:rsidRPr="007A170C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72E737A6" w14:textId="77777777" w:rsidTr="00542F3B">
        <w:trPr>
          <w:trHeight w:val="291"/>
        </w:trPr>
        <w:tc>
          <w:tcPr>
            <w:tcW w:w="709" w:type="dxa"/>
          </w:tcPr>
          <w:p w14:paraId="50FB9FDE" w14:textId="77777777" w:rsidR="00BE308B" w:rsidRPr="007A170C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6030F1F8" w14:textId="4E733570" w:rsidR="00BE308B" w:rsidRPr="007A170C" w:rsidRDefault="003068DD" w:rsidP="00772913">
            <w:p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 xml:space="preserve">       </w:t>
            </w:r>
            <w:r w:rsidR="006E63E1" w:rsidRPr="007A170C">
              <w:rPr>
                <w:rFonts w:ascii="Times New Roman" w:hAnsi="Times New Roman" w:cs="Times New Roman"/>
              </w:rPr>
              <w:t>b)   N</w:t>
            </w:r>
            <w:r w:rsidR="00DD044D" w:rsidRPr="007A170C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</w:tcPr>
          <w:p w14:paraId="50BFADA1" w14:textId="67218DA3" w:rsidR="00BE308B" w:rsidRPr="007A170C" w:rsidRDefault="00DD044D" w:rsidP="007310B4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3.000,00</w:t>
            </w:r>
          </w:p>
        </w:tc>
        <w:tc>
          <w:tcPr>
            <w:tcW w:w="1969" w:type="dxa"/>
          </w:tcPr>
          <w:p w14:paraId="6474E0F6" w14:textId="31B4000C" w:rsidR="00BE308B" w:rsidRPr="007A170C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25A0D7C4" w14:textId="77777777" w:rsidTr="00542F3B">
        <w:trPr>
          <w:trHeight w:val="291"/>
        </w:trPr>
        <w:tc>
          <w:tcPr>
            <w:tcW w:w="709" w:type="dxa"/>
          </w:tcPr>
          <w:p w14:paraId="2B4EC5EE" w14:textId="5681FFD7" w:rsidR="00BE308B" w:rsidRPr="007A170C" w:rsidRDefault="00FE6213" w:rsidP="00DD044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DD044D" w:rsidRPr="007A170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080C0139" w14:textId="301F98A0" w:rsidR="00BE308B" w:rsidRPr="007A170C" w:rsidRDefault="00DD044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59" w:type="dxa"/>
          </w:tcPr>
          <w:p w14:paraId="4F979F4E" w14:textId="0D438454" w:rsidR="00BE308B" w:rsidRPr="007A170C" w:rsidRDefault="00DD044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80.000,00</w:t>
            </w:r>
          </w:p>
        </w:tc>
        <w:tc>
          <w:tcPr>
            <w:tcW w:w="1969" w:type="dxa"/>
          </w:tcPr>
          <w:p w14:paraId="06C744A3" w14:textId="0882DB80" w:rsidR="00BE308B" w:rsidRPr="00484ACC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84ACC" w:rsidRPr="00484ACC" w14:paraId="69246FE7" w14:textId="77777777" w:rsidTr="000A6E93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236AC" w14:textId="35EC72AB" w:rsidR="00BE308B" w:rsidRPr="00484ACC" w:rsidRDefault="00BE308B" w:rsidP="0077291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782E5C" w14:textId="505BC9AA" w:rsidR="00BE308B" w:rsidRPr="00FE6213" w:rsidRDefault="00347E2F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97835F" w14:textId="26AF1D31" w:rsidR="00BE308B" w:rsidRPr="00FE6213" w:rsidRDefault="00347E2F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180.000,00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7A868" w14:textId="77777777" w:rsidR="00BE308B" w:rsidRPr="00484ACC" w:rsidRDefault="00BE308B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1429006D" w14:textId="77777777" w:rsidTr="000A6E93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9481C0C" w14:textId="77777777" w:rsidR="000A6E93" w:rsidRPr="00484ACC" w:rsidRDefault="000A6E93" w:rsidP="0077291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68D2E0" w14:textId="77777777" w:rsidR="000A6E93" w:rsidRPr="00484ACC" w:rsidRDefault="000A6E93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6E9F09" w14:textId="77777777" w:rsidR="000A6E93" w:rsidRPr="00484ACC" w:rsidRDefault="000A6E93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4CD7F6EF" w14:textId="77777777" w:rsidR="000A6E93" w:rsidRPr="00484ACC" w:rsidRDefault="000A6E93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07E48BD8" w14:textId="77777777" w:rsidTr="00542F3B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35E5CDC1" w14:textId="536ECC47" w:rsidR="00BE308B" w:rsidRPr="00FE6213" w:rsidRDefault="00815EC4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4C1340FA" w14:textId="6738CF98" w:rsidR="00BE308B" w:rsidRPr="00720DCB" w:rsidRDefault="00FE6213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B084D3" w14:textId="3F627404" w:rsidR="00BE308B" w:rsidRPr="00FE6213" w:rsidRDefault="00815EC4" w:rsidP="00731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PLANIRANO UKUPNO</w:t>
            </w:r>
            <w:r w:rsidR="00542F3B" w:rsidRPr="00FE621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E6213">
              <w:rPr>
                <w:rFonts w:ascii="Times New Roman" w:hAnsi="Times New Roman" w:cs="Times New Roman"/>
                <w:b/>
                <w:bCs/>
              </w:rPr>
              <w:t>(</w:t>
            </w:r>
            <w:r w:rsidR="00CC293D" w:rsidRPr="00FE6213">
              <w:rPr>
                <w:rFonts w:ascii="Times New Roman" w:hAnsi="Times New Roman" w:cs="Times New Roman"/>
                <w:b/>
                <w:bCs/>
              </w:rPr>
              <w:t>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23E44980" w14:textId="68BC1CEF" w:rsidR="00BE308B" w:rsidRPr="00FE6213" w:rsidRDefault="00CC293D" w:rsidP="00CC2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84ACC" w:rsidRPr="00484ACC" w14:paraId="03E3786C" w14:textId="77777777" w:rsidTr="00542F3B">
        <w:trPr>
          <w:trHeight w:val="291"/>
        </w:trPr>
        <w:tc>
          <w:tcPr>
            <w:tcW w:w="709" w:type="dxa"/>
          </w:tcPr>
          <w:p w14:paraId="65D596DD" w14:textId="6539E979" w:rsidR="00BE308B" w:rsidRPr="00FE6213" w:rsidRDefault="00FE6213" w:rsidP="0077291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  <w:r w:rsidR="00CC293D" w:rsidRPr="00FE621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</w:tcPr>
          <w:p w14:paraId="4E097B5E" w14:textId="6F31A28E" w:rsidR="00BE308B" w:rsidRPr="00FE6213" w:rsidRDefault="00FE6213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 xml:space="preserve">Izgradnja nogostupa uz ŽC 2217 – Ulica Ljube Babića </w:t>
            </w:r>
            <w:proofErr w:type="spellStart"/>
            <w:r w:rsidRPr="00FE6213">
              <w:rPr>
                <w:rFonts w:ascii="Times New Roman" w:hAnsi="Times New Roman" w:cs="Times New Roman"/>
                <w:b/>
                <w:bCs/>
              </w:rPr>
              <w:t>Đalskog</w:t>
            </w:r>
            <w:proofErr w:type="spellEnd"/>
          </w:p>
        </w:tc>
        <w:tc>
          <w:tcPr>
            <w:tcW w:w="1559" w:type="dxa"/>
          </w:tcPr>
          <w:p w14:paraId="5CCEB23E" w14:textId="61497CCB" w:rsidR="00BE308B" w:rsidRPr="00FE6213" w:rsidRDefault="00FE6213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500</w:t>
            </w:r>
            <w:r w:rsidR="00CC293D" w:rsidRPr="00FE6213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</w:tcPr>
          <w:p w14:paraId="0098E059" w14:textId="1A58C17C" w:rsidR="00BE308B" w:rsidRPr="00FE6213" w:rsidRDefault="00F82D8D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1,</w:t>
            </w:r>
            <w:r w:rsidR="006E63E1" w:rsidRPr="00FE6213">
              <w:rPr>
                <w:rFonts w:ascii="Times New Roman" w:hAnsi="Times New Roman" w:cs="Times New Roman"/>
                <w:b/>
                <w:bCs/>
              </w:rPr>
              <w:t>3</w:t>
            </w:r>
            <w:r w:rsidR="005C070A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</w:tr>
      <w:tr w:rsidR="00484ACC" w:rsidRPr="00484ACC" w14:paraId="0CB3379B" w14:textId="77777777" w:rsidTr="00542F3B">
        <w:trPr>
          <w:trHeight w:val="291"/>
        </w:trPr>
        <w:tc>
          <w:tcPr>
            <w:tcW w:w="709" w:type="dxa"/>
          </w:tcPr>
          <w:p w14:paraId="488F82A7" w14:textId="77777777" w:rsidR="00BE308B" w:rsidRPr="00484ACC" w:rsidRDefault="00BE308B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44942794" w14:textId="48A206CF" w:rsidR="00BE308B" w:rsidRPr="00FE6213" w:rsidRDefault="00FE6213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Izgradnja</w:t>
            </w:r>
            <w:r w:rsidR="00CC293D" w:rsidRPr="00FE621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559" w:type="dxa"/>
          </w:tcPr>
          <w:p w14:paraId="02BF2A5E" w14:textId="671B0AA7" w:rsidR="00BE308B" w:rsidRPr="00FE6213" w:rsidRDefault="00FE6213" w:rsidP="007310B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465</w:t>
            </w:r>
            <w:r w:rsidR="00CC293D" w:rsidRPr="00FE6213">
              <w:rPr>
                <w:rFonts w:ascii="Times New Roman" w:hAnsi="Times New Roman" w:cs="Times New Roman"/>
                <w:i/>
                <w:iCs/>
              </w:rPr>
              <w:t>.000,00</w:t>
            </w:r>
          </w:p>
        </w:tc>
        <w:tc>
          <w:tcPr>
            <w:tcW w:w="1969" w:type="dxa"/>
          </w:tcPr>
          <w:p w14:paraId="7AC90434" w14:textId="617290EB" w:rsidR="00BE308B" w:rsidRPr="00484ACC" w:rsidRDefault="00BE308B" w:rsidP="006E63E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E6213" w:rsidRPr="00484ACC" w14:paraId="0D10D732" w14:textId="77777777" w:rsidTr="00542F3B">
        <w:trPr>
          <w:trHeight w:val="291"/>
        </w:trPr>
        <w:tc>
          <w:tcPr>
            <w:tcW w:w="709" w:type="dxa"/>
          </w:tcPr>
          <w:p w14:paraId="5153E26C" w14:textId="77777777" w:rsidR="00FE6213" w:rsidRPr="00484ACC" w:rsidRDefault="00FE6213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1A2218D0" w14:textId="3ACF6892" w:rsidR="00FE6213" w:rsidRPr="00FE6213" w:rsidRDefault="00FE6213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Projektna dokumentacija</w:t>
            </w:r>
          </w:p>
        </w:tc>
        <w:tc>
          <w:tcPr>
            <w:tcW w:w="1559" w:type="dxa"/>
          </w:tcPr>
          <w:p w14:paraId="291E934B" w14:textId="335553FF" w:rsidR="00FE6213" w:rsidRPr="00FE6213" w:rsidRDefault="00FE6213" w:rsidP="007310B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20.000,00</w:t>
            </w:r>
          </w:p>
        </w:tc>
        <w:tc>
          <w:tcPr>
            <w:tcW w:w="1969" w:type="dxa"/>
          </w:tcPr>
          <w:p w14:paraId="150572C6" w14:textId="77777777" w:rsidR="00FE6213" w:rsidRPr="00484ACC" w:rsidRDefault="00FE6213" w:rsidP="006E63E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E6213" w:rsidRPr="00484ACC" w14:paraId="5DF6B520" w14:textId="77777777" w:rsidTr="00542F3B">
        <w:trPr>
          <w:trHeight w:val="291"/>
        </w:trPr>
        <w:tc>
          <w:tcPr>
            <w:tcW w:w="709" w:type="dxa"/>
          </w:tcPr>
          <w:p w14:paraId="073EA5ED" w14:textId="77777777" w:rsidR="00FE6213" w:rsidRPr="00484ACC" w:rsidRDefault="00FE6213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09701F36" w14:textId="47379507" w:rsidR="00FE6213" w:rsidRPr="00FE6213" w:rsidRDefault="00FE6213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2D6A113E" w14:textId="03F4CB30" w:rsidR="00FE6213" w:rsidRPr="00FE6213" w:rsidRDefault="00FE6213" w:rsidP="007310B4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FE6213">
              <w:rPr>
                <w:rFonts w:ascii="Times New Roman" w:hAnsi="Times New Roman" w:cs="Times New Roman"/>
                <w:i/>
                <w:iCs/>
              </w:rPr>
              <w:t>15.000,00</w:t>
            </w:r>
          </w:p>
        </w:tc>
        <w:tc>
          <w:tcPr>
            <w:tcW w:w="1969" w:type="dxa"/>
          </w:tcPr>
          <w:p w14:paraId="59243AF5" w14:textId="77777777" w:rsidR="00FE6213" w:rsidRPr="00484ACC" w:rsidRDefault="00FE6213" w:rsidP="006E63E1">
            <w:pPr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66E321DC" w14:textId="77777777" w:rsidTr="00542F3B">
        <w:trPr>
          <w:trHeight w:val="498"/>
        </w:trPr>
        <w:tc>
          <w:tcPr>
            <w:tcW w:w="709" w:type="dxa"/>
          </w:tcPr>
          <w:p w14:paraId="5268F153" w14:textId="77777777" w:rsidR="00BE308B" w:rsidRPr="00484ACC" w:rsidRDefault="00BE308B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EFEE9F3" w14:textId="17AEEE2D" w:rsidR="00BE308B" w:rsidRPr="00484ACC" w:rsidRDefault="00FE6213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  <w:r w:rsidR="00CC293D" w:rsidRPr="00484AC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CC293D" w:rsidRPr="00FE6213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61DF3A" w14:textId="13C9BE61" w:rsidR="00BE308B" w:rsidRPr="00FE6213" w:rsidRDefault="00FE6213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500</w:t>
            </w:r>
            <w:r w:rsidR="00CC293D" w:rsidRPr="00FE6213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</w:tcPr>
          <w:p w14:paraId="29BD86A5" w14:textId="77777777" w:rsidR="00BE308B" w:rsidRPr="00FE6213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05D36519" w14:textId="77777777" w:rsidTr="00542F3B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3296DE6C" w14:textId="77777777" w:rsidR="00BE308B" w:rsidRPr="00484ACC" w:rsidRDefault="00BE308B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60DFA57B" w14:textId="163EE64B" w:rsidR="00BE308B" w:rsidRPr="00484ACC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74D9">
              <w:rPr>
                <w:rFonts w:ascii="Times New Roman" w:hAnsi="Times New Roman" w:cs="Times New Roman"/>
                <w:b/>
                <w:bCs/>
              </w:rPr>
              <w:t>1.</w:t>
            </w:r>
            <w:r w:rsidR="007310B4" w:rsidRPr="007074D9">
              <w:rPr>
                <w:rFonts w:ascii="Times New Roman" w:hAnsi="Times New Roman" w:cs="Times New Roman"/>
                <w:b/>
                <w:bCs/>
              </w:rPr>
              <w:t xml:space="preserve">Građevine komunalne infrastrukture koje će se graditi </w:t>
            </w:r>
            <w:r w:rsidR="007074D9" w:rsidRPr="007074D9">
              <w:rPr>
                <w:rFonts w:ascii="Times New Roman" w:hAnsi="Times New Roman" w:cs="Times New Roman"/>
                <w:b/>
                <w:bCs/>
              </w:rPr>
              <w:t>radi uređenja neuređenih dijelova građevinskog područja</w:t>
            </w:r>
            <w:r w:rsidR="007310B4" w:rsidRPr="007074D9">
              <w:rPr>
                <w:rFonts w:ascii="Times New Roman" w:hAnsi="Times New Roman" w:cs="Times New Roman"/>
                <w:b/>
                <w:bCs/>
              </w:rPr>
              <w:t xml:space="preserve">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B7FD6D0" w14:textId="77777777" w:rsidR="007310B4" w:rsidRPr="00484ACC" w:rsidRDefault="007310B4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14:paraId="7EDC4E20" w14:textId="7455EB1E" w:rsidR="00BE308B" w:rsidRPr="00484ACC" w:rsidRDefault="00FE6213" w:rsidP="007310B4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680</w:t>
            </w:r>
            <w:r w:rsidR="007310B4" w:rsidRPr="00FE6213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64AE17C9" w14:textId="77777777" w:rsidR="00BE308B" w:rsidRPr="00484ACC" w:rsidRDefault="00BE308B" w:rsidP="007729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40EB9B8" w14:textId="73F7B0F8" w:rsidR="00BE308B" w:rsidRPr="00484ACC" w:rsidRDefault="00BE308B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484ACC" w:rsidRPr="00484ACC" w14:paraId="398E9012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12FA6644" w14:textId="66388DBF" w:rsidR="007310B4" w:rsidRPr="007074D9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Građevine komunalne infrastrukture koje će se graditi u uređenim dijelovima građevinskog područja</w:t>
            </w:r>
          </w:p>
          <w:p w14:paraId="2B3208F6" w14:textId="77777777" w:rsidR="007310B4" w:rsidRPr="00484ACC" w:rsidRDefault="007310B4" w:rsidP="00B82F2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4ACC" w:rsidRPr="00484ACC" w14:paraId="6DA57A0B" w14:textId="77777777" w:rsidTr="000A6E93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2D39E00D" w14:textId="77777777" w:rsidR="007310B4" w:rsidRPr="00FE6213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0552093" w14:textId="77777777" w:rsidR="007310B4" w:rsidRPr="00FE6213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CF76AC" w14:textId="77777777" w:rsidR="007310B4" w:rsidRPr="00FE6213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3E08AB6E" w14:textId="6513242D" w:rsidR="007310B4" w:rsidRPr="00FE6213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84ACC" w:rsidRPr="00484ACC" w14:paraId="1FC3D56A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047E519" w14:textId="217A1CF4" w:rsidR="007310B4" w:rsidRPr="007A170C" w:rsidRDefault="00FE6213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7310B4" w:rsidRPr="007A170C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2C8F2D" w14:textId="72C693E0" w:rsidR="007310B4" w:rsidRPr="007A170C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D99CE" w14:textId="7DBC7E5B" w:rsidR="007310B4" w:rsidRPr="007A170C" w:rsidRDefault="007A170C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A170C">
              <w:rPr>
                <w:rFonts w:ascii="Times New Roman" w:hAnsi="Times New Roman" w:cs="Times New Roman"/>
                <w:b/>
                <w:bCs/>
              </w:rPr>
              <w:t>4</w:t>
            </w:r>
            <w:r w:rsidR="00B82F20" w:rsidRPr="007A170C">
              <w:rPr>
                <w:rFonts w:ascii="Times New Roman" w:hAnsi="Times New Roman" w:cs="Times New Roman"/>
                <w:b/>
                <w:bCs/>
              </w:rPr>
              <w:t>00.000,00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3E821747" w14:textId="780C626C" w:rsidR="007310B4" w:rsidRPr="007A170C" w:rsidRDefault="00F82D8D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</w:t>
            </w:r>
            <w:r w:rsidR="006E63E1" w:rsidRPr="007A170C">
              <w:rPr>
                <w:rFonts w:ascii="Times New Roman" w:hAnsi="Times New Roman" w:cs="Times New Roman"/>
                <w:b/>
                <w:bCs/>
              </w:rPr>
              <w:t>3,6,7</w:t>
            </w:r>
          </w:p>
        </w:tc>
      </w:tr>
      <w:tr w:rsidR="00484ACC" w:rsidRPr="00484ACC" w14:paraId="4FB13E01" w14:textId="77777777" w:rsidTr="000A6E93">
        <w:trPr>
          <w:trHeight w:val="291"/>
        </w:trPr>
        <w:tc>
          <w:tcPr>
            <w:tcW w:w="709" w:type="dxa"/>
          </w:tcPr>
          <w:p w14:paraId="36DEF616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229374C6" w14:textId="5A8A7D25" w:rsidR="007310B4" w:rsidRPr="007A170C" w:rsidRDefault="00AA186E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Dio NC ST1-7, Ulica zagorskih brigada</w:t>
            </w:r>
          </w:p>
        </w:tc>
        <w:tc>
          <w:tcPr>
            <w:tcW w:w="1559" w:type="dxa"/>
          </w:tcPr>
          <w:p w14:paraId="0DF38E0C" w14:textId="35EF08F1" w:rsidR="007310B4" w:rsidRPr="007A170C" w:rsidRDefault="00BD62E0" w:rsidP="00AA186E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1</w:t>
            </w:r>
            <w:r w:rsidR="007A170C" w:rsidRPr="007A170C">
              <w:rPr>
                <w:rFonts w:ascii="Times New Roman" w:hAnsi="Times New Roman" w:cs="Times New Roman"/>
              </w:rPr>
              <w:t>20</w:t>
            </w:r>
            <w:r w:rsidR="00AA186E" w:rsidRPr="007A170C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539D2C17" w14:textId="52A1F196" w:rsidR="007310B4" w:rsidRPr="007A170C" w:rsidRDefault="00F82D8D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6E63E1"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484ACC" w:rsidRPr="00484ACC" w14:paraId="2328F818" w14:textId="77777777" w:rsidTr="000A6E93">
        <w:trPr>
          <w:trHeight w:val="291"/>
        </w:trPr>
        <w:tc>
          <w:tcPr>
            <w:tcW w:w="709" w:type="dxa"/>
          </w:tcPr>
          <w:p w14:paraId="5DA4896C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0C38E501" w14:textId="692AC542" w:rsidR="007310B4" w:rsidRPr="007A170C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7DB618FF" w14:textId="2FDEA0D1" w:rsidR="007310B4" w:rsidRPr="007A170C" w:rsidRDefault="00BD62E0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1</w:t>
            </w:r>
            <w:r w:rsidR="007A170C">
              <w:rPr>
                <w:rFonts w:ascii="Times New Roman" w:hAnsi="Times New Roman" w:cs="Times New Roman"/>
                <w:i/>
                <w:iCs/>
              </w:rPr>
              <w:t>16</w:t>
            </w:r>
            <w:r w:rsidRPr="007A170C">
              <w:rPr>
                <w:rFonts w:ascii="Times New Roman" w:hAnsi="Times New Roman" w:cs="Times New Roman"/>
                <w:i/>
                <w:iCs/>
              </w:rPr>
              <w:t>.000</w:t>
            </w:r>
            <w:r w:rsidR="00AA186E" w:rsidRPr="007A170C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4DE9F356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52F6C14E" w14:textId="77777777" w:rsidTr="000A6E93">
        <w:trPr>
          <w:trHeight w:val="291"/>
        </w:trPr>
        <w:tc>
          <w:tcPr>
            <w:tcW w:w="709" w:type="dxa"/>
          </w:tcPr>
          <w:p w14:paraId="75C27FFD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41B513DB" w14:textId="3135706A" w:rsidR="007310B4" w:rsidRPr="007A170C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5AC797A4" w14:textId="55E04549" w:rsidR="007310B4" w:rsidRPr="007A170C" w:rsidRDefault="007A170C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="00BD62E0" w:rsidRPr="007A170C">
              <w:rPr>
                <w:rFonts w:ascii="Times New Roman" w:hAnsi="Times New Roman" w:cs="Times New Roman"/>
                <w:i/>
                <w:iCs/>
              </w:rPr>
              <w:t>.0</w:t>
            </w:r>
            <w:r w:rsidR="00AA186E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36115BAD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71C5F263" w14:textId="77777777" w:rsidTr="000A6E93">
        <w:trPr>
          <w:trHeight w:val="291"/>
        </w:trPr>
        <w:tc>
          <w:tcPr>
            <w:tcW w:w="709" w:type="dxa"/>
          </w:tcPr>
          <w:p w14:paraId="5F62B5C9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68E4C1CC" w14:textId="00BB7C26" w:rsidR="007310B4" w:rsidRPr="007A170C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 xml:space="preserve">Dio NC ST1-12, Naselje </w:t>
            </w:r>
            <w:proofErr w:type="spellStart"/>
            <w:r w:rsidRPr="007A170C">
              <w:rPr>
                <w:rFonts w:ascii="Times New Roman" w:hAnsi="Times New Roman" w:cs="Times New Roman"/>
              </w:rPr>
              <w:t>Podgaj</w:t>
            </w:r>
            <w:proofErr w:type="spellEnd"/>
          </w:p>
        </w:tc>
        <w:tc>
          <w:tcPr>
            <w:tcW w:w="1559" w:type="dxa"/>
          </w:tcPr>
          <w:p w14:paraId="2AEBB0E3" w14:textId="42348E2F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75</w:t>
            </w:r>
            <w:r w:rsidR="00BD62E0" w:rsidRPr="007A170C">
              <w:rPr>
                <w:rFonts w:ascii="Times New Roman" w:hAnsi="Times New Roman" w:cs="Times New Roman"/>
              </w:rPr>
              <w:t>.000</w:t>
            </w:r>
            <w:r w:rsidR="0028664B" w:rsidRPr="007A170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9" w:type="dxa"/>
          </w:tcPr>
          <w:p w14:paraId="2EEDBF05" w14:textId="26FED5B4" w:rsidR="007310B4" w:rsidRPr="007A170C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484ACC" w:rsidRPr="00484ACC" w14:paraId="3DF4BE8F" w14:textId="77777777" w:rsidTr="000A6E93">
        <w:trPr>
          <w:trHeight w:val="305"/>
        </w:trPr>
        <w:tc>
          <w:tcPr>
            <w:tcW w:w="709" w:type="dxa"/>
          </w:tcPr>
          <w:p w14:paraId="51F0BC6C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1B7949D6" w14:textId="7B8F2375" w:rsidR="007310B4" w:rsidRPr="007A170C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7125EFA" w14:textId="1D2D65CC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72.0</w:t>
            </w:r>
            <w:r w:rsidR="00BD62E0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36D25431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2F4DA7B3" w14:textId="77777777" w:rsidTr="000A6E93">
        <w:trPr>
          <w:trHeight w:val="291"/>
        </w:trPr>
        <w:tc>
          <w:tcPr>
            <w:tcW w:w="709" w:type="dxa"/>
          </w:tcPr>
          <w:p w14:paraId="713F36DC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212877A1" w14:textId="4EAB2A0B" w:rsidR="007310B4" w:rsidRPr="007A170C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28822FEF" w14:textId="783F834A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</w:t>
            </w:r>
            <w:r w:rsidR="0028664B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2575B280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5CB09693" w14:textId="77777777" w:rsidTr="000A6E93">
        <w:trPr>
          <w:trHeight w:val="291"/>
        </w:trPr>
        <w:tc>
          <w:tcPr>
            <w:tcW w:w="709" w:type="dxa"/>
          </w:tcPr>
          <w:p w14:paraId="512757A4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6D5A11B5" w14:textId="3E379485" w:rsidR="007310B4" w:rsidRPr="007A170C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Dio NC ST1-16, Zagorska ulica</w:t>
            </w:r>
          </w:p>
        </w:tc>
        <w:tc>
          <w:tcPr>
            <w:tcW w:w="1559" w:type="dxa"/>
          </w:tcPr>
          <w:p w14:paraId="33663282" w14:textId="7F2116D0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60</w:t>
            </w:r>
            <w:r w:rsidR="0028664B" w:rsidRPr="007A170C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72AC727A" w14:textId="781CA328" w:rsidR="007310B4" w:rsidRPr="007A170C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484ACC" w:rsidRPr="00484ACC" w14:paraId="39EEA97A" w14:textId="77777777" w:rsidTr="000A6E93">
        <w:trPr>
          <w:trHeight w:val="291"/>
        </w:trPr>
        <w:tc>
          <w:tcPr>
            <w:tcW w:w="709" w:type="dxa"/>
          </w:tcPr>
          <w:p w14:paraId="7D8D60BD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33C51C9C" w14:textId="76406ACB" w:rsidR="007310B4" w:rsidRPr="007A170C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BE76085" w14:textId="416F4334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57.0</w:t>
            </w:r>
            <w:r w:rsidR="0028664B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666E8B9B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2427F94E" w14:textId="77777777" w:rsidTr="000A6E93">
        <w:trPr>
          <w:trHeight w:val="305"/>
        </w:trPr>
        <w:tc>
          <w:tcPr>
            <w:tcW w:w="709" w:type="dxa"/>
          </w:tcPr>
          <w:p w14:paraId="13E883F1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A1A6720" w14:textId="25825BCD" w:rsidR="007310B4" w:rsidRPr="007A170C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1F327C4" w14:textId="5256BB06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</w:t>
            </w:r>
            <w:r w:rsidR="0028664B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28496EAF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3F805341" w14:textId="77777777" w:rsidTr="000A6E93">
        <w:trPr>
          <w:trHeight w:val="291"/>
        </w:trPr>
        <w:tc>
          <w:tcPr>
            <w:tcW w:w="709" w:type="dxa"/>
          </w:tcPr>
          <w:p w14:paraId="2C93F4FC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432A449C" w14:textId="41172875" w:rsidR="007310B4" w:rsidRPr="007A170C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NC S</w:t>
            </w:r>
            <w:r w:rsidR="007A170C" w:rsidRPr="007A170C">
              <w:rPr>
                <w:rFonts w:ascii="Times New Roman" w:hAnsi="Times New Roman" w:cs="Times New Roman"/>
              </w:rPr>
              <w:t>S-35</w:t>
            </w:r>
            <w:r w:rsidRPr="007A170C">
              <w:rPr>
                <w:rFonts w:ascii="Times New Roman" w:hAnsi="Times New Roman" w:cs="Times New Roman"/>
              </w:rPr>
              <w:t xml:space="preserve">, </w:t>
            </w:r>
            <w:r w:rsidR="007A170C" w:rsidRPr="007A170C">
              <w:rPr>
                <w:rFonts w:ascii="Times New Roman" w:hAnsi="Times New Roman" w:cs="Times New Roman"/>
              </w:rPr>
              <w:t>ŽC 2219-odvojak Lisak</w:t>
            </w:r>
          </w:p>
        </w:tc>
        <w:tc>
          <w:tcPr>
            <w:tcW w:w="1559" w:type="dxa"/>
          </w:tcPr>
          <w:p w14:paraId="4796DF13" w14:textId="7682864D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80.</w:t>
            </w:r>
            <w:r w:rsidR="0028664B" w:rsidRPr="007A170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969" w:type="dxa"/>
          </w:tcPr>
          <w:p w14:paraId="01F8C3E8" w14:textId="3D30802E" w:rsidR="007310B4" w:rsidRPr="007A170C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484ACC" w:rsidRPr="00484ACC" w14:paraId="1753333F" w14:textId="77777777" w:rsidTr="000A6E93">
        <w:trPr>
          <w:trHeight w:val="291"/>
        </w:trPr>
        <w:tc>
          <w:tcPr>
            <w:tcW w:w="709" w:type="dxa"/>
          </w:tcPr>
          <w:p w14:paraId="3906B264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0F685A3" w14:textId="5DCB4557" w:rsidR="007310B4" w:rsidRPr="007A170C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C7199DB" w14:textId="75506766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77.0</w:t>
            </w:r>
            <w:r w:rsidR="0028664B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4D281FA7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79EC9899" w14:textId="77777777" w:rsidTr="000A6E93">
        <w:trPr>
          <w:trHeight w:val="291"/>
        </w:trPr>
        <w:tc>
          <w:tcPr>
            <w:tcW w:w="709" w:type="dxa"/>
          </w:tcPr>
          <w:p w14:paraId="6DE1A8BD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051344FD" w14:textId="43538093" w:rsidR="007310B4" w:rsidRPr="007A170C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F4A47CB" w14:textId="3540033A" w:rsidR="007310B4" w:rsidRPr="007A170C" w:rsidRDefault="007A170C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</w:t>
            </w:r>
            <w:r w:rsidR="0028664B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6FB12530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58BD18F1" w14:textId="77777777" w:rsidTr="000A6E93">
        <w:trPr>
          <w:trHeight w:val="291"/>
        </w:trPr>
        <w:tc>
          <w:tcPr>
            <w:tcW w:w="709" w:type="dxa"/>
          </w:tcPr>
          <w:p w14:paraId="04A710A9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1836C63D" w14:textId="51D96346" w:rsidR="007310B4" w:rsidRPr="007A170C" w:rsidRDefault="007A170C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NC ST1-24, Sljemenski put - odvojak</w:t>
            </w:r>
          </w:p>
        </w:tc>
        <w:tc>
          <w:tcPr>
            <w:tcW w:w="1559" w:type="dxa"/>
          </w:tcPr>
          <w:p w14:paraId="085FD766" w14:textId="1BF57E5C" w:rsidR="007310B4" w:rsidRPr="007A170C" w:rsidRDefault="007A170C" w:rsidP="00A44919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65</w:t>
            </w:r>
            <w:r w:rsidR="00A44919" w:rsidRPr="007A170C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5FD7113C" w14:textId="727B992F" w:rsidR="007310B4" w:rsidRPr="007A170C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 w:rsidRPr="007A170C">
              <w:rPr>
                <w:rFonts w:ascii="Times New Roman" w:hAnsi="Times New Roman" w:cs="Times New Roman"/>
              </w:rPr>
              <w:t>3,6,7</w:t>
            </w:r>
          </w:p>
        </w:tc>
      </w:tr>
      <w:tr w:rsidR="00484ACC" w:rsidRPr="00484ACC" w14:paraId="01CEA76D" w14:textId="77777777" w:rsidTr="000A6E93">
        <w:trPr>
          <w:trHeight w:val="305"/>
        </w:trPr>
        <w:tc>
          <w:tcPr>
            <w:tcW w:w="709" w:type="dxa"/>
          </w:tcPr>
          <w:p w14:paraId="6972AFD6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6FD0A039" w14:textId="0FECE042" w:rsidR="007310B4" w:rsidRPr="007A170C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559" w:type="dxa"/>
          </w:tcPr>
          <w:p w14:paraId="319F91BC" w14:textId="1957A384" w:rsidR="007310B4" w:rsidRPr="007A170C" w:rsidRDefault="007A170C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62.0</w:t>
            </w:r>
            <w:r w:rsidR="00BD62E0" w:rsidRPr="007A170C">
              <w:rPr>
                <w:rFonts w:ascii="Times New Roman" w:hAnsi="Times New Roman" w:cs="Times New Roman"/>
                <w:i/>
                <w:iCs/>
              </w:rPr>
              <w:t>00</w:t>
            </w:r>
            <w:r w:rsidR="00A44919" w:rsidRPr="007A170C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51A6A9D8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1A8049D6" w14:textId="77777777" w:rsidTr="000A6E93">
        <w:trPr>
          <w:trHeight w:val="291"/>
        </w:trPr>
        <w:tc>
          <w:tcPr>
            <w:tcW w:w="709" w:type="dxa"/>
          </w:tcPr>
          <w:p w14:paraId="6FF9BFE9" w14:textId="77777777" w:rsidR="007310B4" w:rsidRPr="00484ACC" w:rsidRDefault="007310B4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5B443A24" w14:textId="6C9E4C27" w:rsidR="007310B4" w:rsidRPr="007A170C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63776898" w14:textId="69FB9C3D" w:rsidR="007310B4" w:rsidRPr="007A170C" w:rsidRDefault="007A170C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7A170C">
              <w:rPr>
                <w:rFonts w:ascii="Times New Roman" w:hAnsi="Times New Roman" w:cs="Times New Roman"/>
                <w:i/>
                <w:iCs/>
              </w:rPr>
              <w:t>3.0</w:t>
            </w:r>
            <w:r w:rsidR="00A44919" w:rsidRPr="007A170C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76F4702C" w14:textId="77777777" w:rsidR="007310B4" w:rsidRPr="007A170C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035B5" w:rsidRPr="00484ACC" w14:paraId="05039299" w14:textId="77777777" w:rsidTr="000A6E93">
        <w:trPr>
          <w:trHeight w:val="291"/>
        </w:trPr>
        <w:tc>
          <w:tcPr>
            <w:tcW w:w="709" w:type="dxa"/>
          </w:tcPr>
          <w:p w14:paraId="362DD7A3" w14:textId="2374F437" w:rsidR="00C035B5" w:rsidRPr="00FE6213" w:rsidRDefault="00C035B5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2.</w:t>
            </w:r>
            <w:r w:rsidR="00FE6213" w:rsidRPr="00FE621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17B65505" w14:textId="770F7896" w:rsidR="00C035B5" w:rsidRPr="00C035B5" w:rsidRDefault="00C035B5" w:rsidP="00C035B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Rekonstrukcija prometne površine za poboljšanje sigurnosti prometa u Ulici Vladimira Nazora</w:t>
            </w:r>
          </w:p>
        </w:tc>
        <w:tc>
          <w:tcPr>
            <w:tcW w:w="1559" w:type="dxa"/>
          </w:tcPr>
          <w:p w14:paraId="48E85B43" w14:textId="66711554" w:rsidR="00C035B5" w:rsidRPr="00C035B5" w:rsidRDefault="00C035B5" w:rsidP="00A4491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5.000,00</w:t>
            </w:r>
          </w:p>
        </w:tc>
        <w:tc>
          <w:tcPr>
            <w:tcW w:w="1969" w:type="dxa"/>
          </w:tcPr>
          <w:p w14:paraId="1501E6E5" w14:textId="4CC7AAD1" w:rsidR="00C035B5" w:rsidRPr="007A170C" w:rsidRDefault="00C035B5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35B5" w:rsidRPr="00484ACC" w14:paraId="168A8D66" w14:textId="77777777" w:rsidTr="000A6E93">
        <w:trPr>
          <w:trHeight w:val="291"/>
        </w:trPr>
        <w:tc>
          <w:tcPr>
            <w:tcW w:w="709" w:type="dxa"/>
          </w:tcPr>
          <w:p w14:paraId="29458327" w14:textId="77777777" w:rsidR="00C035B5" w:rsidRDefault="00C035B5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14:paraId="6AC5391F" w14:textId="0916704E" w:rsidR="00C035B5" w:rsidRPr="00C035B5" w:rsidRDefault="00C035B5" w:rsidP="00C035B5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035B5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2B2D3ED1" w14:textId="235A2FEF" w:rsidR="00C035B5" w:rsidRPr="00C035B5" w:rsidRDefault="00C035B5" w:rsidP="00A44919">
            <w:pPr>
              <w:jc w:val="right"/>
              <w:rPr>
                <w:rFonts w:ascii="Times New Roman" w:hAnsi="Times New Roman" w:cs="Times New Roman"/>
              </w:rPr>
            </w:pPr>
            <w:r w:rsidRPr="00C035B5">
              <w:rPr>
                <w:rFonts w:ascii="Times New Roman" w:hAnsi="Times New Roman" w:cs="Times New Roman"/>
              </w:rPr>
              <w:t>5.000,00</w:t>
            </w:r>
          </w:p>
        </w:tc>
        <w:tc>
          <w:tcPr>
            <w:tcW w:w="1969" w:type="dxa"/>
          </w:tcPr>
          <w:p w14:paraId="01CFA8C7" w14:textId="77777777" w:rsidR="00C035B5" w:rsidRPr="007A170C" w:rsidRDefault="00C035B5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268E4E76" w14:textId="77777777" w:rsidTr="000A6E93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3B6E0AD7" w14:textId="77777777" w:rsidR="00BD62E0" w:rsidRPr="00484ACC" w:rsidRDefault="00BD62E0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A2A1E4" w14:textId="110D0F57" w:rsidR="00BD62E0" w:rsidRPr="00FE6213" w:rsidRDefault="00CA6DBC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295BC2" w14:textId="096C527F" w:rsidR="00BD62E0" w:rsidRPr="00FE6213" w:rsidRDefault="00FE6213" w:rsidP="00CA6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405</w:t>
            </w:r>
            <w:r w:rsidR="00CA6DBC" w:rsidRPr="00FE6213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EB1D03C" w14:textId="77777777" w:rsidR="00BD62E0" w:rsidRPr="00484ACC" w:rsidRDefault="00BD62E0" w:rsidP="00CA6DB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663AC16B" w14:textId="77777777" w:rsidTr="000A6E93">
        <w:trPr>
          <w:trHeight w:val="305"/>
        </w:trPr>
        <w:tc>
          <w:tcPr>
            <w:tcW w:w="709" w:type="dxa"/>
            <w:tcBorders>
              <w:right w:val="nil"/>
            </w:tcBorders>
          </w:tcPr>
          <w:p w14:paraId="70DFCA57" w14:textId="77777777" w:rsidR="00BD62E0" w:rsidRPr="00484ACC" w:rsidRDefault="00BD62E0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4626344" w14:textId="77777777" w:rsidR="00BD62E0" w:rsidRPr="00484ACC" w:rsidRDefault="00BD62E0" w:rsidP="00E846EB">
            <w:pPr>
              <w:pStyle w:val="Odlomakpopisa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8704B0" w14:textId="77777777" w:rsidR="00BD62E0" w:rsidRPr="00484ACC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</w:tcPr>
          <w:p w14:paraId="1FCBBDBD" w14:textId="77777777" w:rsidR="00BD62E0" w:rsidRPr="00484ACC" w:rsidRDefault="00BD62E0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21A418B4" w14:textId="77777777" w:rsidTr="000A6E93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76D5FB77" w14:textId="4437CB23" w:rsidR="00BD62E0" w:rsidRPr="005C070A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lastRenderedPageBreak/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A1D088F" w14:textId="3421C7F6" w:rsidR="00BD62E0" w:rsidRPr="005C070A" w:rsidRDefault="00B82F20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DE0109" w14:textId="01CEC631" w:rsidR="00BD62E0" w:rsidRPr="005C070A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PLANIRANO UKUPNO</w:t>
            </w:r>
            <w:r w:rsidR="000A6E93" w:rsidRPr="005C07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070A"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DA7AC1" w14:textId="58EF3B60" w:rsidR="00BD62E0" w:rsidRPr="005C070A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84ACC" w:rsidRPr="00484ACC" w14:paraId="22386837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E0C79DE" w14:textId="7BFA28CC" w:rsidR="00CA6DBC" w:rsidRPr="00FE6213" w:rsidRDefault="008C7916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2</w:t>
            </w:r>
            <w:r w:rsidR="00B82F20" w:rsidRPr="00FE6213">
              <w:rPr>
                <w:rFonts w:ascii="Times New Roman" w:hAnsi="Times New Roman" w:cs="Times New Roman"/>
                <w:b/>
                <w:bCs/>
              </w:rPr>
              <w:t>.</w:t>
            </w:r>
            <w:r w:rsidR="005C070A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6FAC2671" w14:textId="63E3F00B" w:rsidR="00CA6DBC" w:rsidRPr="00FE6213" w:rsidRDefault="00FE621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Rekonstrukcija dječjeg igrališta u centru Stubičkih Toplica</w:t>
            </w:r>
          </w:p>
        </w:tc>
        <w:tc>
          <w:tcPr>
            <w:tcW w:w="1559" w:type="dxa"/>
            <w:shd w:val="clear" w:color="auto" w:fill="FFFFFF" w:themeFill="background1"/>
          </w:tcPr>
          <w:p w14:paraId="3A4BB35D" w14:textId="6C22C389" w:rsidR="00CA6DBC" w:rsidRPr="00FE6213" w:rsidRDefault="00FE6213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315</w:t>
            </w:r>
            <w:r w:rsidR="00B82F20" w:rsidRPr="00FE6213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052CC96F" w14:textId="61924104" w:rsidR="00CA6DBC" w:rsidRPr="00FE6213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3</w:t>
            </w:r>
            <w:r w:rsidR="00FE6213" w:rsidRPr="00FE6213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</w:tr>
      <w:tr w:rsidR="00484ACC" w:rsidRPr="00484ACC" w14:paraId="0D183F79" w14:textId="77777777" w:rsidTr="000A6E93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248F5" w14:textId="77777777" w:rsidR="00CA6DBC" w:rsidRPr="00484ACC" w:rsidRDefault="00CA6DBC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0F5A9EF" w14:textId="6EB30265" w:rsidR="00CA6DBC" w:rsidRPr="005C070A" w:rsidRDefault="00B82F20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B8501E1" w14:textId="42053DE9" w:rsidR="00CA6DBC" w:rsidRPr="005C070A" w:rsidRDefault="005C070A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315</w:t>
            </w:r>
            <w:r w:rsidR="00B82F20" w:rsidRPr="005C070A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5D639" w14:textId="77777777" w:rsidR="00CA6DBC" w:rsidRPr="00484ACC" w:rsidRDefault="00CA6DBC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16F45EFC" w14:textId="77777777" w:rsidTr="000A6E93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16520359" w14:textId="77777777" w:rsidR="00ED345D" w:rsidRPr="00484ACC" w:rsidRDefault="00ED345D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572F58" w14:textId="77777777" w:rsidR="00ED345D" w:rsidRPr="00484ACC" w:rsidRDefault="00ED345D" w:rsidP="00E846EB">
            <w:pPr>
              <w:pStyle w:val="Odlomakpopisa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C01DC9" w14:textId="77777777" w:rsidR="00ED345D" w:rsidRPr="00484ACC" w:rsidRDefault="00ED345D" w:rsidP="001D205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3F436131" w14:textId="77777777" w:rsidR="00ED345D" w:rsidRPr="00484ACC" w:rsidRDefault="00ED345D" w:rsidP="00B82F2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45012903" w14:textId="77777777" w:rsidTr="000A6E93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74423862" w14:textId="28D2E2C0" w:rsidR="00B82F20" w:rsidRPr="005C070A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B79F4C6" w14:textId="721BBA7A" w:rsidR="00B82F20" w:rsidRPr="005C070A" w:rsidRDefault="008C7916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0B01C70" w14:textId="62164673" w:rsidR="00B82F20" w:rsidRPr="005C070A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7F3F9341" w14:textId="6BE966E8" w:rsidR="00B82F20" w:rsidRPr="005C070A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84ACC" w:rsidRPr="00484ACC" w14:paraId="4592CDD0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48070F7" w14:textId="6FA73CB8" w:rsidR="008C7916" w:rsidRPr="00EF16F5" w:rsidRDefault="005C070A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2.4.</w:t>
            </w:r>
          </w:p>
        </w:tc>
        <w:tc>
          <w:tcPr>
            <w:tcW w:w="4536" w:type="dxa"/>
            <w:shd w:val="clear" w:color="auto" w:fill="FFFFFF" w:themeFill="background1"/>
          </w:tcPr>
          <w:p w14:paraId="0E7A870E" w14:textId="6F9C444A" w:rsidR="008C7916" w:rsidRPr="00EF16F5" w:rsidRDefault="001D2053" w:rsidP="001D2053">
            <w:pPr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BD6F7" w14:textId="6CBB3E12" w:rsidR="008C7916" w:rsidRPr="00EF16F5" w:rsidRDefault="001D2053" w:rsidP="001D205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1.</w:t>
            </w:r>
            <w:r w:rsidR="00EF16F5" w:rsidRPr="00EF16F5">
              <w:rPr>
                <w:rFonts w:ascii="Times New Roman" w:hAnsi="Times New Roman" w:cs="Times New Roman"/>
                <w:b/>
                <w:bCs/>
              </w:rPr>
              <w:t>3</w:t>
            </w:r>
            <w:r w:rsidRPr="00EF16F5">
              <w:rPr>
                <w:rFonts w:ascii="Times New Roman" w:hAnsi="Times New Roman" w:cs="Times New Roman"/>
                <w:b/>
                <w:bCs/>
              </w:rPr>
              <w:t>00.000,00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2E928205" w14:textId="630943FA" w:rsidR="008C7916" w:rsidRPr="00EF16F5" w:rsidRDefault="006E63E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3,5,6</w:t>
            </w:r>
            <w:r w:rsidR="001167E4">
              <w:rPr>
                <w:rFonts w:ascii="Times New Roman" w:hAnsi="Times New Roman" w:cs="Times New Roman"/>
                <w:b/>
                <w:bCs/>
              </w:rPr>
              <w:t>,8</w:t>
            </w:r>
          </w:p>
        </w:tc>
      </w:tr>
      <w:tr w:rsidR="00484ACC" w:rsidRPr="00484ACC" w14:paraId="3A9A58AB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3259B05" w14:textId="77777777" w:rsidR="003068DD" w:rsidRPr="00EF16F5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4B8DD7E" w14:textId="782EC472" w:rsidR="003068DD" w:rsidRPr="00EF16F5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I</w:t>
            </w:r>
            <w:r w:rsidR="003068DD" w:rsidRPr="00EF16F5">
              <w:rPr>
                <w:rFonts w:ascii="Times New Roman" w:hAnsi="Times New Roman" w:cs="Times New Roman"/>
              </w:rPr>
              <w:t>zgradnja</w:t>
            </w:r>
          </w:p>
        </w:tc>
        <w:tc>
          <w:tcPr>
            <w:tcW w:w="1559" w:type="dxa"/>
            <w:shd w:val="clear" w:color="auto" w:fill="FFFFFF" w:themeFill="background1"/>
          </w:tcPr>
          <w:p w14:paraId="6315F9F9" w14:textId="21248157" w:rsidR="003068DD" w:rsidRPr="00EF16F5" w:rsidRDefault="00EF16F5" w:rsidP="001D2053">
            <w:pPr>
              <w:jc w:val="right"/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1.260.000</w:t>
            </w:r>
            <w:r w:rsidR="003068DD" w:rsidRPr="00EF16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5D239F12" w14:textId="77777777" w:rsidR="003068DD" w:rsidRPr="00EF16F5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4ACC" w:rsidRPr="00484ACC" w14:paraId="5A991A23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6F91635" w14:textId="77777777" w:rsidR="003068DD" w:rsidRPr="00EF16F5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CD5AC05" w14:textId="0220442F" w:rsidR="003068DD" w:rsidRPr="00EF16F5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N</w:t>
            </w:r>
            <w:r w:rsidR="003068DD" w:rsidRPr="00EF16F5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52191" w14:textId="1CF720FC" w:rsidR="003068DD" w:rsidRPr="00EF16F5" w:rsidRDefault="00EF16F5" w:rsidP="001D2053">
            <w:pPr>
              <w:jc w:val="right"/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>40</w:t>
            </w:r>
            <w:r w:rsidR="003068DD" w:rsidRPr="00EF16F5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D55AB49" w14:textId="77777777" w:rsidR="003068DD" w:rsidRPr="00EF16F5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16F5" w:rsidRPr="00484ACC" w14:paraId="39D18D91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76604453" w14:textId="7C567E18" w:rsidR="00EF16F5" w:rsidRPr="00EF16F5" w:rsidRDefault="00720DCB" w:rsidP="00B82F2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2.5.</w:t>
            </w:r>
          </w:p>
        </w:tc>
        <w:tc>
          <w:tcPr>
            <w:tcW w:w="4536" w:type="dxa"/>
            <w:shd w:val="clear" w:color="auto" w:fill="FFFFFF" w:themeFill="background1"/>
          </w:tcPr>
          <w:p w14:paraId="662A1FEF" w14:textId="23343301" w:rsidR="00EF16F5" w:rsidRPr="00EF16F5" w:rsidRDefault="00EF16F5" w:rsidP="00EF16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Izgradnja javne rasvjete</w:t>
            </w:r>
          </w:p>
        </w:tc>
        <w:tc>
          <w:tcPr>
            <w:tcW w:w="1559" w:type="dxa"/>
            <w:shd w:val="clear" w:color="auto" w:fill="FFFFFF" w:themeFill="background1"/>
          </w:tcPr>
          <w:p w14:paraId="7917F05C" w14:textId="755FAF6D" w:rsidR="00EF16F5" w:rsidRPr="00EF16F5" w:rsidRDefault="00EF16F5" w:rsidP="001D205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F16F5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266CDFC7" w14:textId="1B4C2B22" w:rsidR="00EF16F5" w:rsidRPr="00EF16F5" w:rsidRDefault="00C035B5" w:rsidP="00C035B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F16F5" w:rsidRPr="00484ACC" w14:paraId="18E07045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2A9BB18F" w14:textId="77777777" w:rsidR="00EF16F5" w:rsidRPr="00EF16F5" w:rsidRDefault="00EF16F5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31F787C0" w14:textId="0F52F6E6" w:rsidR="00EF16F5" w:rsidRPr="00EF16F5" w:rsidRDefault="00EF16F5" w:rsidP="00EF16F5">
            <w:pPr>
              <w:pStyle w:val="Odlomakpopisa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F16F5">
              <w:rPr>
                <w:rFonts w:ascii="Times New Roman" w:hAnsi="Times New Roman" w:cs="Times New Roman"/>
              </w:rPr>
              <w:t xml:space="preserve">Strmec Stubički od kbr. 69G do </w:t>
            </w:r>
            <w:proofErr w:type="spellStart"/>
            <w:r w:rsidRPr="00EF16F5">
              <w:rPr>
                <w:rFonts w:ascii="Times New Roman" w:hAnsi="Times New Roman" w:cs="Times New Roman"/>
              </w:rPr>
              <w:t>reciklažnog</w:t>
            </w:r>
            <w:proofErr w:type="spellEnd"/>
            <w:r w:rsidRPr="00EF16F5">
              <w:rPr>
                <w:rFonts w:ascii="Times New Roman" w:hAnsi="Times New Roman" w:cs="Times New Roman"/>
              </w:rPr>
              <w:t xml:space="preserve"> dvorišta</w:t>
            </w:r>
          </w:p>
        </w:tc>
        <w:tc>
          <w:tcPr>
            <w:tcW w:w="1559" w:type="dxa"/>
            <w:shd w:val="clear" w:color="auto" w:fill="FFFFFF" w:themeFill="background1"/>
          </w:tcPr>
          <w:p w14:paraId="001FB190" w14:textId="0DC0C3F4" w:rsidR="00EF16F5" w:rsidRPr="00EF16F5" w:rsidRDefault="00EF16F5" w:rsidP="001D205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5AEB8880" w14:textId="77777777" w:rsidR="00EF16F5" w:rsidRPr="00EF16F5" w:rsidRDefault="00EF16F5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84ACC" w:rsidRPr="00484ACC" w14:paraId="34B08C0A" w14:textId="77777777" w:rsidTr="00720DCB">
        <w:trPr>
          <w:trHeight w:val="56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57FBF6" w14:textId="77777777" w:rsidR="001D2053" w:rsidRPr="00484ACC" w:rsidRDefault="001D2053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6A0154" w14:textId="2774A46E" w:rsidR="001D2053" w:rsidRPr="005C070A" w:rsidRDefault="001D205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2C1E21C" w14:textId="42EB283A" w:rsidR="001D2053" w:rsidRPr="005C070A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1.</w:t>
            </w:r>
            <w:r w:rsidR="00947F8F">
              <w:rPr>
                <w:rFonts w:ascii="Times New Roman" w:hAnsi="Times New Roman" w:cs="Times New Roman"/>
                <w:b/>
                <w:bCs/>
              </w:rPr>
              <w:t>325</w:t>
            </w:r>
            <w:r w:rsidRPr="005C070A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C29E8" w14:textId="77777777" w:rsidR="001D2053" w:rsidRPr="00484ACC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20DCB" w:rsidRPr="00484ACC" w14:paraId="3A900A4E" w14:textId="77777777" w:rsidTr="00720DCB">
        <w:trPr>
          <w:trHeight w:val="254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18B18844" w14:textId="77777777" w:rsidR="00720DCB" w:rsidRPr="00484ACC" w:rsidRDefault="00720DCB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C558C4" w14:textId="77777777" w:rsidR="00720DCB" w:rsidRPr="005C070A" w:rsidRDefault="00720DCB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6EB3CA8" w14:textId="77777777" w:rsidR="00720DCB" w:rsidRPr="005C070A" w:rsidRDefault="00720DCB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4982D0C6" w14:textId="77777777" w:rsidR="00720DCB" w:rsidRPr="00484ACC" w:rsidRDefault="00720DCB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20DCB" w:rsidRPr="00484ACC" w14:paraId="4A5875C0" w14:textId="77777777" w:rsidTr="00720DCB">
        <w:trPr>
          <w:trHeight w:val="568"/>
        </w:trPr>
        <w:tc>
          <w:tcPr>
            <w:tcW w:w="709" w:type="dxa"/>
            <w:shd w:val="clear" w:color="auto" w:fill="DAEEF3" w:themeFill="accent5" w:themeFillTint="33"/>
          </w:tcPr>
          <w:p w14:paraId="1C3EABF9" w14:textId="2329F4A7" w:rsidR="00720DCB" w:rsidRPr="00484ACC" w:rsidRDefault="00720DCB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B58300C" w14:textId="7F784E19" w:rsidR="00720DCB" w:rsidRPr="005C070A" w:rsidRDefault="00720DCB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13805DD" w14:textId="37A5CC6E" w:rsidR="00720DCB" w:rsidRPr="005C070A" w:rsidRDefault="00720DCB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0D45D065" w14:textId="2C4585CC" w:rsidR="00720DCB" w:rsidRPr="00484ACC" w:rsidRDefault="00720DCB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20DCB" w:rsidRPr="00484ACC" w14:paraId="1E5070CF" w14:textId="77777777" w:rsidTr="00720DCB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466A1536" w14:textId="4714FECF" w:rsidR="00720DCB" w:rsidRPr="00484ACC" w:rsidRDefault="00720DCB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2.6.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BC9EAB" w14:textId="16913D7D" w:rsidR="00720DCB" w:rsidRPr="00720DCB" w:rsidRDefault="00720DCB" w:rsidP="00720DCB">
            <w:pPr>
              <w:rPr>
                <w:rFonts w:ascii="Times New Roman" w:hAnsi="Times New Roman" w:cs="Times New Roman"/>
                <w:b/>
                <w:bCs/>
              </w:rPr>
            </w:pPr>
            <w:r w:rsidRPr="00720DCB">
              <w:rPr>
                <w:rFonts w:ascii="Times New Roman" w:hAnsi="Times New Roman" w:cs="Times New Roman"/>
                <w:b/>
                <w:bCs/>
              </w:rPr>
              <w:t>Izgradnja nogostupa u Brezinoj ulici</w:t>
            </w:r>
          </w:p>
        </w:tc>
        <w:tc>
          <w:tcPr>
            <w:tcW w:w="1559" w:type="dxa"/>
            <w:shd w:val="clear" w:color="auto" w:fill="FFFFFF" w:themeFill="background1"/>
          </w:tcPr>
          <w:p w14:paraId="551FEF18" w14:textId="632DA022" w:rsidR="00720DCB" w:rsidRPr="005C070A" w:rsidRDefault="00720DCB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452457FD" w14:textId="706C1B66" w:rsidR="00720DCB" w:rsidRPr="00947F8F" w:rsidRDefault="00947F8F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947F8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20DCB" w:rsidRPr="00484ACC" w14:paraId="24480A3B" w14:textId="77777777" w:rsidTr="000A6E93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1E04364D" w14:textId="77777777" w:rsidR="00720DCB" w:rsidRPr="00484ACC" w:rsidRDefault="00720DCB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2A3E065" w14:textId="24FFD5E0" w:rsidR="00720DCB" w:rsidRPr="00720DCB" w:rsidRDefault="00947F8F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213">
              <w:rPr>
                <w:rFonts w:ascii="Times New Roman" w:hAnsi="Times New Roman" w:cs="Times New Roman"/>
                <w:b/>
                <w:bCs/>
              </w:rPr>
              <w:t>JAVNE PROMETNE POVRŠINE NA KOJIMA NIJE DOZVOLJEN PROMET MOTORNIM VOZILIMA</w:t>
            </w:r>
            <w:r w:rsidRPr="00484ACC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Pr="00FE6213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3E453EB" w14:textId="0A155BB6" w:rsidR="00720DCB" w:rsidRPr="005C070A" w:rsidRDefault="00947F8F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69740DF3" w14:textId="77777777" w:rsidR="00720DCB" w:rsidRPr="00484ACC" w:rsidRDefault="00720DCB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84ACC" w:rsidRPr="00484ACC" w14:paraId="68CD1B4A" w14:textId="77777777" w:rsidTr="000A6E93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5479B917" w14:textId="1FF99978" w:rsidR="001D2053" w:rsidRPr="00484ACC" w:rsidRDefault="001D2053" w:rsidP="00B82F2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5CBE7EDF" w14:textId="3985F926" w:rsidR="001D2053" w:rsidRPr="005C070A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31610D9" w14:textId="3E2ED8E8" w:rsidR="001D2053" w:rsidRPr="005C070A" w:rsidRDefault="00947F8F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2.065</w:t>
            </w:r>
            <w:r w:rsidR="001D2053" w:rsidRPr="005C070A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50911485" w14:textId="77777777" w:rsidR="001D2053" w:rsidRPr="00484ACC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004D04DF" w14:textId="25C08C58" w:rsidR="00BE308B" w:rsidRPr="00484ACC" w:rsidRDefault="00BE308B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8773" w:type="dxa"/>
        <w:tblInd w:w="-5" w:type="dxa"/>
        <w:tblLook w:val="04A0" w:firstRow="1" w:lastRow="0" w:firstColumn="1" w:lastColumn="0" w:noHBand="0" w:noVBand="1"/>
      </w:tblPr>
      <w:tblGrid>
        <w:gridCol w:w="1097"/>
        <w:gridCol w:w="4149"/>
        <w:gridCol w:w="1563"/>
        <w:gridCol w:w="1964"/>
      </w:tblGrid>
      <w:tr w:rsidR="00484ACC" w:rsidRPr="00484ACC" w14:paraId="5ED0C948" w14:textId="77777777" w:rsidTr="00ED345D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204C7C4C" w14:textId="21A20B2A" w:rsidR="003068DD" w:rsidRPr="007074D9" w:rsidRDefault="00ED345D" w:rsidP="00ED345D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68DD"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.Građevine komunalne infrastrukture koje će se graditi </w:t>
            </w:r>
            <w:r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izvan građev</w:t>
            </w:r>
            <w:r w:rsidR="003068DD" w:rsidRPr="0070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inskog područja</w:t>
            </w:r>
          </w:p>
          <w:p w14:paraId="314929AE" w14:textId="77777777" w:rsidR="003068DD" w:rsidRPr="00484ACC" w:rsidRDefault="003068DD" w:rsidP="00C545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84ACC" w:rsidRPr="00484ACC" w14:paraId="7A0962FC" w14:textId="77777777" w:rsidTr="000A6E93">
        <w:trPr>
          <w:trHeight w:val="291"/>
        </w:trPr>
        <w:tc>
          <w:tcPr>
            <w:tcW w:w="1060" w:type="dxa"/>
            <w:shd w:val="clear" w:color="auto" w:fill="DAEEF3" w:themeFill="accent5" w:themeFillTint="33"/>
          </w:tcPr>
          <w:p w14:paraId="0AC6BD87" w14:textId="77777777" w:rsidR="003068DD" w:rsidRPr="00106F8A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185" w:type="dxa"/>
            <w:shd w:val="clear" w:color="auto" w:fill="DAEEF3" w:themeFill="accent5" w:themeFillTint="33"/>
          </w:tcPr>
          <w:p w14:paraId="0561ACE1" w14:textId="33ED4AD4" w:rsidR="003068DD" w:rsidRPr="00106F8A" w:rsidRDefault="00C035B5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JAVNA PARKIRALIŠTA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0F31D622" w14:textId="77777777" w:rsidR="003068DD" w:rsidRPr="00106F8A" w:rsidRDefault="003068D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14:paraId="05F09824" w14:textId="5E0987EA" w:rsidR="003068DD" w:rsidRPr="00106F8A" w:rsidRDefault="00ED345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484ACC" w:rsidRPr="00484ACC" w14:paraId="0FEC1B74" w14:textId="77777777" w:rsidTr="000A6E93">
        <w:trPr>
          <w:trHeight w:val="305"/>
        </w:trPr>
        <w:tc>
          <w:tcPr>
            <w:tcW w:w="1060" w:type="dxa"/>
          </w:tcPr>
          <w:p w14:paraId="55274971" w14:textId="3FAA19FB" w:rsidR="003068DD" w:rsidRPr="00106F8A" w:rsidRDefault="005C070A" w:rsidP="00C5451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  <w:r w:rsidR="003068DD" w:rsidRPr="00106F8A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85" w:type="dxa"/>
          </w:tcPr>
          <w:p w14:paraId="5F396378" w14:textId="314EAD97" w:rsidR="003068DD" w:rsidRPr="00106F8A" w:rsidRDefault="00106F8A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Rekonstrukcija prometnog terminala Pila – Park vozača</w:t>
            </w:r>
          </w:p>
        </w:tc>
        <w:tc>
          <w:tcPr>
            <w:tcW w:w="1563" w:type="dxa"/>
          </w:tcPr>
          <w:p w14:paraId="37A9D041" w14:textId="25AE06F4" w:rsidR="003068DD" w:rsidRPr="00106F8A" w:rsidRDefault="00106F8A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1</w:t>
            </w:r>
            <w:r w:rsidR="00ED345D" w:rsidRPr="00106F8A">
              <w:rPr>
                <w:rFonts w:ascii="Times New Roman" w:hAnsi="Times New Roman" w:cs="Times New Roman"/>
                <w:b/>
                <w:bCs/>
              </w:rPr>
              <w:t>0.000,00</w:t>
            </w:r>
          </w:p>
        </w:tc>
        <w:tc>
          <w:tcPr>
            <w:tcW w:w="1965" w:type="dxa"/>
          </w:tcPr>
          <w:p w14:paraId="08A72967" w14:textId="55E1A6B6" w:rsidR="003068DD" w:rsidRPr="00106F8A" w:rsidRDefault="003F0C5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06F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484ACC" w:rsidRPr="00484ACC" w14:paraId="6E92F04C" w14:textId="77777777" w:rsidTr="000A6E93">
        <w:trPr>
          <w:trHeight w:val="305"/>
        </w:trPr>
        <w:tc>
          <w:tcPr>
            <w:tcW w:w="1060" w:type="dxa"/>
          </w:tcPr>
          <w:p w14:paraId="4608A8C3" w14:textId="77777777" w:rsidR="00ED345D" w:rsidRPr="00106F8A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553F2638" w14:textId="770342D4" w:rsidR="00ED345D" w:rsidRPr="00106F8A" w:rsidRDefault="00ED345D" w:rsidP="00ED345D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3" w:type="dxa"/>
          </w:tcPr>
          <w:p w14:paraId="72AA02F7" w14:textId="3F3C3438" w:rsidR="00ED345D" w:rsidRPr="00106F8A" w:rsidRDefault="00106F8A" w:rsidP="00ED345D">
            <w:pPr>
              <w:jc w:val="right"/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0,</w:t>
            </w:r>
            <w:r w:rsidR="00F13DE7" w:rsidRPr="00106F8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65" w:type="dxa"/>
          </w:tcPr>
          <w:p w14:paraId="7F40A8A6" w14:textId="77777777" w:rsidR="00ED345D" w:rsidRPr="00106F8A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3C813621" w14:textId="77777777" w:rsidTr="000A6E93">
        <w:trPr>
          <w:trHeight w:val="305"/>
        </w:trPr>
        <w:tc>
          <w:tcPr>
            <w:tcW w:w="1060" w:type="dxa"/>
          </w:tcPr>
          <w:p w14:paraId="1BF6C2F1" w14:textId="77777777" w:rsidR="00ED345D" w:rsidRPr="00106F8A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64A15B0F" w14:textId="292A8394" w:rsidR="00ED345D" w:rsidRPr="00106F8A" w:rsidRDefault="003F0C51" w:rsidP="00F13DE7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N</w:t>
            </w:r>
            <w:r w:rsidR="00F13DE7" w:rsidRPr="00106F8A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63" w:type="dxa"/>
          </w:tcPr>
          <w:p w14:paraId="1D2F418B" w14:textId="02A039CB" w:rsidR="00ED345D" w:rsidRPr="00106F8A" w:rsidRDefault="00F13DE7" w:rsidP="00ED345D">
            <w:pPr>
              <w:jc w:val="right"/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65" w:type="dxa"/>
          </w:tcPr>
          <w:p w14:paraId="38F224F9" w14:textId="77777777" w:rsidR="00ED345D" w:rsidRPr="00106F8A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106F8A" w:rsidRPr="00484ACC" w14:paraId="20096B77" w14:textId="77777777" w:rsidTr="000A6E93">
        <w:trPr>
          <w:trHeight w:val="305"/>
        </w:trPr>
        <w:tc>
          <w:tcPr>
            <w:tcW w:w="1060" w:type="dxa"/>
          </w:tcPr>
          <w:p w14:paraId="561F93A7" w14:textId="77777777" w:rsidR="00106F8A" w:rsidRPr="00106F8A" w:rsidRDefault="00106F8A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14704569" w14:textId="4780ADC3" w:rsidR="00106F8A" w:rsidRPr="00106F8A" w:rsidRDefault="00106F8A" w:rsidP="00F13DE7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Projektna dokumentacija</w:t>
            </w:r>
          </w:p>
        </w:tc>
        <w:tc>
          <w:tcPr>
            <w:tcW w:w="1563" w:type="dxa"/>
          </w:tcPr>
          <w:p w14:paraId="32239B85" w14:textId="6A15F417" w:rsidR="00106F8A" w:rsidRPr="00106F8A" w:rsidRDefault="00106F8A" w:rsidP="00ED345D">
            <w:pPr>
              <w:jc w:val="right"/>
              <w:rPr>
                <w:rFonts w:ascii="Times New Roman" w:hAnsi="Times New Roman" w:cs="Times New Roman"/>
              </w:rPr>
            </w:pPr>
            <w:r w:rsidRPr="00106F8A">
              <w:rPr>
                <w:rFonts w:ascii="Times New Roman" w:hAnsi="Times New Roman" w:cs="Times New Roman"/>
              </w:rPr>
              <w:t>10.000,00</w:t>
            </w:r>
          </w:p>
        </w:tc>
        <w:tc>
          <w:tcPr>
            <w:tcW w:w="1965" w:type="dxa"/>
          </w:tcPr>
          <w:p w14:paraId="1B121702" w14:textId="77777777" w:rsidR="00106F8A" w:rsidRPr="00106F8A" w:rsidRDefault="00106F8A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484ACC" w:rsidRPr="00484ACC" w14:paraId="20207A60" w14:textId="77777777" w:rsidTr="000A6E93">
        <w:trPr>
          <w:trHeight w:val="512"/>
        </w:trPr>
        <w:tc>
          <w:tcPr>
            <w:tcW w:w="1060" w:type="dxa"/>
          </w:tcPr>
          <w:p w14:paraId="6FE5EC1B" w14:textId="77777777" w:rsidR="003068DD" w:rsidRPr="00484ACC" w:rsidRDefault="003068DD" w:rsidP="00C545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9FC623" w14:textId="01140270" w:rsidR="003068DD" w:rsidRPr="005C070A" w:rsidRDefault="00C035B5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JAVNA PARKIRALIŠTA</w:t>
            </w:r>
            <w:r w:rsidR="00ED345D" w:rsidRPr="005C070A">
              <w:rPr>
                <w:rFonts w:ascii="Times New Roman" w:hAnsi="Times New Roman" w:cs="Times New Roman"/>
                <w:b/>
                <w:bCs/>
              </w:rPr>
              <w:t xml:space="preserve"> UKUPNO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26811026" w14:textId="39BB3299" w:rsidR="003068DD" w:rsidRPr="005C070A" w:rsidRDefault="005C070A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10.00</w:t>
            </w:r>
            <w:r w:rsidR="00ED345D" w:rsidRPr="005C070A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965" w:type="dxa"/>
          </w:tcPr>
          <w:p w14:paraId="405536B4" w14:textId="77777777" w:rsidR="003068DD" w:rsidRPr="00484ACC" w:rsidRDefault="003068DD" w:rsidP="00C5451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4ACC" w:rsidRPr="00484ACC" w14:paraId="6061FF49" w14:textId="77777777" w:rsidTr="000A6E93">
        <w:trPr>
          <w:trHeight w:val="704"/>
        </w:trPr>
        <w:tc>
          <w:tcPr>
            <w:tcW w:w="1060" w:type="dxa"/>
            <w:tcBorders>
              <w:right w:val="nil"/>
            </w:tcBorders>
            <w:shd w:val="clear" w:color="auto" w:fill="92CDDC" w:themeFill="accent5" w:themeFillTint="99"/>
          </w:tcPr>
          <w:p w14:paraId="19036655" w14:textId="77777777" w:rsidR="003068DD" w:rsidRPr="00484ACC" w:rsidRDefault="003068DD" w:rsidP="00C5451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185" w:type="dxa"/>
            <w:tcBorders>
              <w:left w:val="nil"/>
            </w:tcBorders>
            <w:shd w:val="clear" w:color="auto" w:fill="92CDDC" w:themeFill="accent5" w:themeFillTint="99"/>
          </w:tcPr>
          <w:p w14:paraId="327979DC" w14:textId="1283B2B6" w:rsidR="003068DD" w:rsidRPr="00484ACC" w:rsidRDefault="00ED345D" w:rsidP="00ED345D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074D9">
              <w:rPr>
                <w:rFonts w:ascii="Times New Roman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563" w:type="dxa"/>
            <w:shd w:val="clear" w:color="auto" w:fill="92CDDC" w:themeFill="accent5" w:themeFillTint="99"/>
          </w:tcPr>
          <w:p w14:paraId="7944C27D" w14:textId="73931AB9" w:rsidR="003068DD" w:rsidRPr="00484ACC" w:rsidRDefault="005C070A" w:rsidP="00ED34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C070A">
              <w:rPr>
                <w:rFonts w:ascii="Times New Roman" w:hAnsi="Times New Roman" w:cs="Times New Roman"/>
                <w:b/>
                <w:bCs/>
              </w:rPr>
              <w:t>10.000</w:t>
            </w:r>
            <w:r w:rsidR="00ED345D" w:rsidRPr="005C070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1965" w:type="dxa"/>
            <w:shd w:val="clear" w:color="auto" w:fill="92CDDC" w:themeFill="accent5" w:themeFillTint="99"/>
          </w:tcPr>
          <w:p w14:paraId="5DE61FE2" w14:textId="77777777" w:rsidR="003068DD" w:rsidRPr="00484ACC" w:rsidRDefault="003068DD" w:rsidP="00C5451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B076DFA" w14:textId="253791B1" w:rsidR="008363EC" w:rsidRDefault="008363EC" w:rsidP="008363E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DCFCA7" w14:textId="77777777" w:rsidR="00CC7DD8" w:rsidRPr="00484ACC" w:rsidRDefault="00CC7DD8" w:rsidP="008363EC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484ACC" w:rsidRPr="00484ACC" w14:paraId="2BF3E60F" w14:textId="77777777" w:rsidTr="00E323AE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712EBFB" w14:textId="77777777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REKAPITULACIJA</w:t>
            </w:r>
          </w:p>
        </w:tc>
      </w:tr>
      <w:tr w:rsidR="00484ACC" w:rsidRPr="00484ACC" w14:paraId="7F02CCC3" w14:textId="77777777" w:rsidTr="00E323AE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A40" w14:textId="77777777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A0E" w14:textId="6F1D27A3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F01" w14:textId="09FE4F48" w:rsidR="008363EC" w:rsidRPr="005C070A" w:rsidRDefault="005C070A" w:rsidP="00E32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680</w:t>
            </w:r>
            <w:r w:rsidR="008363EC"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484ACC" w:rsidRPr="00484ACC" w14:paraId="080D9DC0" w14:textId="77777777" w:rsidTr="00E323AE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5E9" w14:textId="77777777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DE" w14:textId="099ACEA5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377" w14:textId="7FC7D5C9" w:rsidR="008363EC" w:rsidRPr="005C070A" w:rsidRDefault="00947F8F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2.065</w:t>
            </w:r>
            <w:r w:rsidR="008363EC"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484ACC" w:rsidRPr="00484ACC" w14:paraId="4E19D9FF" w14:textId="77777777" w:rsidTr="008363EC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959" w14:textId="77777777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D075" w14:textId="1FD9D644" w:rsidR="008363EC" w:rsidRPr="005C070A" w:rsidRDefault="008363EC" w:rsidP="00E32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A06" w14:textId="4FC31924" w:rsidR="008363EC" w:rsidRPr="005C070A" w:rsidRDefault="005C070A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8363EC" w:rsidRPr="005C070A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484ACC" w:rsidRPr="00484ACC" w14:paraId="15DDEDCD" w14:textId="77777777" w:rsidTr="008363EC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08AB910" w14:textId="77777777" w:rsidR="008363EC" w:rsidRPr="00484ACC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EA7F12" w14:textId="77777777" w:rsidR="008363EC" w:rsidRPr="005C070A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198A5D" w14:textId="5BE0DD63" w:rsidR="008363EC" w:rsidRPr="005C070A" w:rsidRDefault="005C070A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335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755</w:t>
            </w: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5C0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0DFE6B18" w14:textId="77777777" w:rsidR="008363EC" w:rsidRPr="00542F3B" w:rsidRDefault="008363EC" w:rsidP="00CD75B2">
      <w:pPr>
        <w:rPr>
          <w:rFonts w:ascii="Times New Roman" w:hAnsi="Times New Roman" w:cs="Times New Roman"/>
          <w:sz w:val="24"/>
          <w:szCs w:val="24"/>
        </w:rPr>
      </w:pPr>
    </w:p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02E0FBDE" w:rsidR="00CD75B2" w:rsidRPr="00BA5D21" w:rsidRDefault="00CD75B2" w:rsidP="00F72FA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FE58A" w14:textId="77777777" w:rsidR="00F72FA2" w:rsidRDefault="00CD75B2" w:rsidP="00F72FA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FA2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F72FA2" w:rsidRPr="00F72FA2">
        <w:rPr>
          <w:rFonts w:ascii="Times New Roman" w:hAnsi="Times New Roman" w:cs="Times New Roman"/>
          <w:bCs/>
          <w:sz w:val="24"/>
          <w:szCs w:val="24"/>
        </w:rPr>
        <w:t>građenja</w:t>
      </w:r>
      <w:r w:rsidRPr="00F72FA2">
        <w:rPr>
          <w:rFonts w:ascii="Times New Roman" w:hAnsi="Times New Roman" w:cs="Times New Roman"/>
          <w:bCs/>
          <w:sz w:val="24"/>
          <w:szCs w:val="24"/>
        </w:rPr>
        <w:t xml:space="preserve"> objekata i uređaja komunalne infrastrukture na području </w:t>
      </w:r>
    </w:p>
    <w:p w14:paraId="69578C21" w14:textId="5599EB6A" w:rsidR="00CD75B2" w:rsidRDefault="00CD75B2" w:rsidP="00F72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FA2">
        <w:rPr>
          <w:rFonts w:ascii="Times New Roman" w:hAnsi="Times New Roman" w:cs="Times New Roman"/>
          <w:bCs/>
          <w:sz w:val="24"/>
          <w:szCs w:val="24"/>
        </w:rPr>
        <w:t>Općine Stubičke Toplice za 20</w:t>
      </w:r>
      <w:r w:rsidR="00A1182C" w:rsidRPr="00F72FA2">
        <w:rPr>
          <w:rFonts w:ascii="Times New Roman" w:hAnsi="Times New Roman" w:cs="Times New Roman"/>
          <w:bCs/>
          <w:sz w:val="24"/>
          <w:szCs w:val="24"/>
        </w:rPr>
        <w:t>2</w:t>
      </w:r>
      <w:r w:rsidR="00484ACC">
        <w:rPr>
          <w:rFonts w:ascii="Times New Roman" w:hAnsi="Times New Roman" w:cs="Times New Roman"/>
          <w:bCs/>
          <w:sz w:val="24"/>
          <w:szCs w:val="24"/>
        </w:rPr>
        <w:t>2</w:t>
      </w:r>
      <w:r w:rsidRPr="00F72FA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županije“, a stupa na snagu 01. siječnja 20</w:t>
      </w:r>
      <w:r w:rsidR="00A1182C" w:rsidRPr="00F72FA2">
        <w:rPr>
          <w:rFonts w:ascii="Times New Roman" w:hAnsi="Times New Roman" w:cs="Times New Roman"/>
          <w:bCs/>
          <w:sz w:val="24"/>
          <w:szCs w:val="24"/>
        </w:rPr>
        <w:t>2</w:t>
      </w:r>
      <w:r w:rsidR="00484ACC">
        <w:rPr>
          <w:rFonts w:ascii="Times New Roman" w:hAnsi="Times New Roman" w:cs="Times New Roman"/>
          <w:bCs/>
          <w:sz w:val="24"/>
          <w:szCs w:val="24"/>
        </w:rPr>
        <w:t>2</w:t>
      </w:r>
      <w:r w:rsidRPr="00F72FA2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5ACE71AC" w14:textId="77777777" w:rsidR="00776B83" w:rsidRPr="00F72FA2" w:rsidRDefault="00776B83" w:rsidP="00F72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7CA4B" w14:textId="77777777" w:rsidR="00CD75B2" w:rsidRPr="00CD75B2" w:rsidRDefault="00CD75B2" w:rsidP="00F72FA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6088632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ABD"/>
    <w:multiLevelType w:val="hybridMultilevel"/>
    <w:tmpl w:val="11C068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F1784"/>
    <w:multiLevelType w:val="hybridMultilevel"/>
    <w:tmpl w:val="C49C4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781"/>
    <w:multiLevelType w:val="hybridMultilevel"/>
    <w:tmpl w:val="3FDAD7BC"/>
    <w:lvl w:ilvl="0" w:tplc="902C73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67F46"/>
    <w:multiLevelType w:val="hybridMultilevel"/>
    <w:tmpl w:val="870097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04"/>
    <w:multiLevelType w:val="hybridMultilevel"/>
    <w:tmpl w:val="328201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530"/>
    <w:multiLevelType w:val="hybridMultilevel"/>
    <w:tmpl w:val="CE9A787E"/>
    <w:lvl w:ilvl="0" w:tplc="FF24AB4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043C9E"/>
    <w:multiLevelType w:val="hybridMultilevel"/>
    <w:tmpl w:val="19565A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D6112"/>
    <w:multiLevelType w:val="hybridMultilevel"/>
    <w:tmpl w:val="B5AE57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C2970"/>
    <w:multiLevelType w:val="hybridMultilevel"/>
    <w:tmpl w:val="8236B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82D3C"/>
    <w:multiLevelType w:val="hybridMultilevel"/>
    <w:tmpl w:val="7618EA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23"/>
  </w:num>
  <w:num w:numId="11">
    <w:abstractNumId w:val="15"/>
  </w:num>
  <w:num w:numId="12">
    <w:abstractNumId w:val="9"/>
  </w:num>
  <w:num w:numId="13">
    <w:abstractNumId w:val="19"/>
  </w:num>
  <w:num w:numId="14">
    <w:abstractNumId w:val="22"/>
  </w:num>
  <w:num w:numId="15">
    <w:abstractNumId w:val="21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14"/>
  </w:num>
  <w:num w:numId="22">
    <w:abstractNumId w:val="20"/>
  </w:num>
  <w:num w:numId="23">
    <w:abstractNumId w:val="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32942"/>
    <w:rsid w:val="000A6E93"/>
    <w:rsid w:val="000B505E"/>
    <w:rsid w:val="000C0CCF"/>
    <w:rsid w:val="000E25CC"/>
    <w:rsid w:val="00102C60"/>
    <w:rsid w:val="00106F8A"/>
    <w:rsid w:val="001167E4"/>
    <w:rsid w:val="001340DB"/>
    <w:rsid w:val="00162727"/>
    <w:rsid w:val="001A347D"/>
    <w:rsid w:val="001D2053"/>
    <w:rsid w:val="001E4C89"/>
    <w:rsid w:val="0028664B"/>
    <w:rsid w:val="002B1C86"/>
    <w:rsid w:val="002C4026"/>
    <w:rsid w:val="00304048"/>
    <w:rsid w:val="003068DD"/>
    <w:rsid w:val="00343098"/>
    <w:rsid w:val="003470D0"/>
    <w:rsid w:val="00347E2F"/>
    <w:rsid w:val="00384912"/>
    <w:rsid w:val="003A0DEA"/>
    <w:rsid w:val="003D48C3"/>
    <w:rsid w:val="003E7D29"/>
    <w:rsid w:val="003F0C51"/>
    <w:rsid w:val="003F35BF"/>
    <w:rsid w:val="0040429F"/>
    <w:rsid w:val="00427C05"/>
    <w:rsid w:val="00443AC5"/>
    <w:rsid w:val="004725FD"/>
    <w:rsid w:val="0047399C"/>
    <w:rsid w:val="00484ACC"/>
    <w:rsid w:val="004B4B86"/>
    <w:rsid w:val="004B66EA"/>
    <w:rsid w:val="0050151B"/>
    <w:rsid w:val="00521283"/>
    <w:rsid w:val="00542F3B"/>
    <w:rsid w:val="005837EF"/>
    <w:rsid w:val="005B0166"/>
    <w:rsid w:val="005C070A"/>
    <w:rsid w:val="005C22DF"/>
    <w:rsid w:val="00600AB7"/>
    <w:rsid w:val="00613596"/>
    <w:rsid w:val="006216A1"/>
    <w:rsid w:val="00673BE4"/>
    <w:rsid w:val="00674F8E"/>
    <w:rsid w:val="006E63E1"/>
    <w:rsid w:val="006F25F0"/>
    <w:rsid w:val="007074D9"/>
    <w:rsid w:val="00720DCB"/>
    <w:rsid w:val="007310B4"/>
    <w:rsid w:val="007668D8"/>
    <w:rsid w:val="00772913"/>
    <w:rsid w:val="00776B83"/>
    <w:rsid w:val="007833A5"/>
    <w:rsid w:val="007878B2"/>
    <w:rsid w:val="007A170C"/>
    <w:rsid w:val="007A66D7"/>
    <w:rsid w:val="007B0286"/>
    <w:rsid w:val="00812A73"/>
    <w:rsid w:val="00815EC4"/>
    <w:rsid w:val="00823739"/>
    <w:rsid w:val="008363EC"/>
    <w:rsid w:val="008663EA"/>
    <w:rsid w:val="00867C20"/>
    <w:rsid w:val="00872DA5"/>
    <w:rsid w:val="008913A9"/>
    <w:rsid w:val="008B760C"/>
    <w:rsid w:val="008C7916"/>
    <w:rsid w:val="008E1B03"/>
    <w:rsid w:val="0090707E"/>
    <w:rsid w:val="00924F63"/>
    <w:rsid w:val="00947F8F"/>
    <w:rsid w:val="009642B7"/>
    <w:rsid w:val="00996CFE"/>
    <w:rsid w:val="009D464B"/>
    <w:rsid w:val="009E68C7"/>
    <w:rsid w:val="009E6FB2"/>
    <w:rsid w:val="00A0403E"/>
    <w:rsid w:val="00A1182C"/>
    <w:rsid w:val="00A3044D"/>
    <w:rsid w:val="00A44919"/>
    <w:rsid w:val="00A87F82"/>
    <w:rsid w:val="00AA186E"/>
    <w:rsid w:val="00AF0F79"/>
    <w:rsid w:val="00B242CF"/>
    <w:rsid w:val="00B31014"/>
    <w:rsid w:val="00B32F24"/>
    <w:rsid w:val="00B335A0"/>
    <w:rsid w:val="00B82F20"/>
    <w:rsid w:val="00BA1AF0"/>
    <w:rsid w:val="00BA5D21"/>
    <w:rsid w:val="00BC18D8"/>
    <w:rsid w:val="00BD62E0"/>
    <w:rsid w:val="00BE308B"/>
    <w:rsid w:val="00C00712"/>
    <w:rsid w:val="00C035B5"/>
    <w:rsid w:val="00C06CA5"/>
    <w:rsid w:val="00C21619"/>
    <w:rsid w:val="00CA6DBC"/>
    <w:rsid w:val="00CB1A65"/>
    <w:rsid w:val="00CB2D76"/>
    <w:rsid w:val="00CC293D"/>
    <w:rsid w:val="00CC4D7B"/>
    <w:rsid w:val="00CC7DD8"/>
    <w:rsid w:val="00CD75B2"/>
    <w:rsid w:val="00D15EC5"/>
    <w:rsid w:val="00D34DF6"/>
    <w:rsid w:val="00DA0C31"/>
    <w:rsid w:val="00DA63F5"/>
    <w:rsid w:val="00DC1B79"/>
    <w:rsid w:val="00DD044D"/>
    <w:rsid w:val="00DD300D"/>
    <w:rsid w:val="00DD57C8"/>
    <w:rsid w:val="00DE4875"/>
    <w:rsid w:val="00DE78E2"/>
    <w:rsid w:val="00E67912"/>
    <w:rsid w:val="00E76EB7"/>
    <w:rsid w:val="00E846EB"/>
    <w:rsid w:val="00E9500B"/>
    <w:rsid w:val="00EA0054"/>
    <w:rsid w:val="00EA02D1"/>
    <w:rsid w:val="00EC4747"/>
    <w:rsid w:val="00ED345D"/>
    <w:rsid w:val="00ED6507"/>
    <w:rsid w:val="00EF16F5"/>
    <w:rsid w:val="00F0377B"/>
    <w:rsid w:val="00F13DE7"/>
    <w:rsid w:val="00F50329"/>
    <w:rsid w:val="00F72FA2"/>
    <w:rsid w:val="00F77D67"/>
    <w:rsid w:val="00F82D8D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18</cp:revision>
  <cp:lastPrinted>2021-11-11T07:40:00Z</cp:lastPrinted>
  <dcterms:created xsi:type="dcterms:W3CDTF">2020-11-10T09:28:00Z</dcterms:created>
  <dcterms:modified xsi:type="dcterms:W3CDTF">2021-11-11T07:40:00Z</dcterms:modified>
</cp:coreProperties>
</file>